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B558" w14:textId="46EFAFC0" w:rsidR="001444F9" w:rsidRDefault="00CC7C83" w:rsidP="00E72896">
      <w:pPr>
        <w:spacing w:after="0" w:line="240" w:lineRule="auto"/>
        <w:jc w:val="center"/>
        <w:rPr>
          <w:rFonts w:cs="B Titr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A3B2C" wp14:editId="78DCC7CB">
                <wp:simplePos x="0" y="0"/>
                <wp:positionH relativeFrom="column">
                  <wp:posOffset>-237286</wp:posOffset>
                </wp:positionH>
                <wp:positionV relativeFrom="paragraph">
                  <wp:posOffset>-77953</wp:posOffset>
                </wp:positionV>
                <wp:extent cx="804672" cy="885140"/>
                <wp:effectExtent l="95250" t="95250" r="90805" b="869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8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73B98" w14:textId="77777777" w:rsidR="00CC7C83" w:rsidRPr="00CC7C83" w:rsidRDefault="00CC7C83" w:rsidP="00CC7C83">
                            <w:pPr>
                              <w:spacing w:after="0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14:paraId="51662436" w14:textId="77777777" w:rsidR="00CC7C83" w:rsidRPr="00E83797" w:rsidRDefault="00CC7C83" w:rsidP="00CC7C83">
                            <w:pPr>
                              <w:spacing w:after="0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3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pt;margin-top:-6.15pt;width:63.3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" fillcolor="white [3201]" strokeweight="2.5pt">
                <v:stroke linestyle="thinThin"/>
                <v:textbox>
                  <w:txbxContent>
                    <w:p w14:paraId="56673B98" w14:textId="77777777" w:rsidR="00CC7C83" w:rsidRPr="00CC7C83" w:rsidRDefault="00CC7C83" w:rsidP="00CC7C83">
                      <w:pPr>
                        <w:spacing w:after="0"/>
                        <w:jc w:val="center"/>
                        <w:rPr>
                          <w:rFonts w:cs="B Zar"/>
                          <w:rtl/>
                        </w:rPr>
                      </w:pPr>
                    </w:p>
                    <w:p w14:paraId="51662436" w14:textId="77777777" w:rsidR="00CC7C83" w:rsidRPr="00E83797" w:rsidRDefault="00CC7C83" w:rsidP="00CC7C83">
                      <w:pPr>
                        <w:spacing w:after="0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1444F9" w:rsidRPr="001444F9">
        <w:rPr>
          <w:rFonts w:cs="B Titr" w:hint="cs"/>
          <w:rtl/>
        </w:rPr>
        <w:t>مرحله دوم آزمون نیمه</w:t>
      </w:r>
      <w:r w:rsidR="001444F9" w:rsidRPr="001444F9">
        <w:rPr>
          <w:rFonts w:cs="B Titr" w:hint="cs"/>
          <w:rtl/>
        </w:rPr>
        <w:softHyphen/>
        <w:t>متمرکز دوره دکتری (</w:t>
      </w:r>
      <w:r w:rsidR="001444F9" w:rsidRPr="001444F9">
        <w:rPr>
          <w:rFonts w:cs="B Titr"/>
        </w:rPr>
        <w:t>Ph.D</w:t>
      </w:r>
      <w:r w:rsidR="001444F9" w:rsidRPr="001444F9">
        <w:rPr>
          <w:rFonts w:cs="B Titr" w:hint="cs"/>
          <w:rtl/>
        </w:rPr>
        <w:t xml:space="preserve">) سال </w:t>
      </w:r>
      <w:r w:rsidR="00972E4A">
        <w:rPr>
          <w:rFonts w:cs="B Titr" w:hint="cs"/>
          <w:rtl/>
        </w:rPr>
        <w:t>140</w:t>
      </w:r>
      <w:r w:rsidR="00E72896">
        <w:rPr>
          <w:rFonts w:cs="B Titr" w:hint="cs"/>
          <w:rtl/>
        </w:rPr>
        <w:t>3</w:t>
      </w:r>
      <w:bookmarkStart w:id="0" w:name="_GoBack"/>
      <w:bookmarkEnd w:id="0"/>
      <w:r w:rsidR="006A53D3">
        <w:rPr>
          <w:rFonts w:cs="B Titr" w:hint="cs"/>
          <w:rtl/>
        </w:rPr>
        <w:t xml:space="preserve"> در دانشگاه معارف اسلامی</w:t>
      </w:r>
    </w:p>
    <w:p w14:paraId="42E59FCD" w14:textId="77777777" w:rsidR="00791B57" w:rsidRPr="00556B08" w:rsidRDefault="003D28B9" w:rsidP="001444F9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556B08">
        <w:rPr>
          <w:rFonts w:cs="B Titr" w:hint="cs"/>
          <w:sz w:val="28"/>
          <w:szCs w:val="28"/>
          <w:rtl/>
        </w:rPr>
        <w:t xml:space="preserve">فرم </w:t>
      </w:r>
      <w:r w:rsidR="001444F9" w:rsidRPr="001444F9">
        <w:rPr>
          <w:rFonts w:cs="B Titr" w:hint="cs"/>
          <w:sz w:val="28"/>
          <w:szCs w:val="28"/>
          <w:rtl/>
        </w:rPr>
        <w:t>اطلاعات</w:t>
      </w:r>
      <w:r w:rsidR="001444F9" w:rsidRPr="001444F9">
        <w:rPr>
          <w:rFonts w:cs="B Titr"/>
          <w:sz w:val="28"/>
          <w:szCs w:val="28"/>
          <w:rtl/>
        </w:rPr>
        <w:t xml:space="preserve"> </w:t>
      </w:r>
      <w:r w:rsidR="001444F9" w:rsidRPr="001444F9">
        <w:rPr>
          <w:rFonts w:cs="B Titr" w:hint="cs"/>
          <w:sz w:val="28"/>
          <w:szCs w:val="28"/>
          <w:rtl/>
        </w:rPr>
        <w:t>فردی</w:t>
      </w:r>
      <w:r w:rsidR="001444F9" w:rsidRPr="001444F9">
        <w:rPr>
          <w:rFonts w:cs="B Titr"/>
          <w:sz w:val="28"/>
          <w:szCs w:val="28"/>
          <w:rtl/>
        </w:rPr>
        <w:t xml:space="preserve"> </w:t>
      </w:r>
      <w:r w:rsidR="001444F9" w:rsidRPr="001444F9">
        <w:rPr>
          <w:rFonts w:cs="B Titr" w:hint="cs"/>
          <w:sz w:val="28"/>
          <w:szCs w:val="28"/>
          <w:rtl/>
        </w:rPr>
        <w:t>و</w:t>
      </w:r>
      <w:r w:rsidR="001444F9" w:rsidRPr="001444F9">
        <w:rPr>
          <w:rFonts w:cs="B Titr"/>
          <w:sz w:val="28"/>
          <w:szCs w:val="28"/>
          <w:rtl/>
        </w:rPr>
        <w:t xml:space="preserve"> </w:t>
      </w:r>
      <w:r w:rsidR="001444F9" w:rsidRPr="001444F9">
        <w:rPr>
          <w:rFonts w:cs="B Titr" w:hint="cs"/>
          <w:sz w:val="28"/>
          <w:szCs w:val="28"/>
          <w:rtl/>
        </w:rPr>
        <w:t>سوابق</w:t>
      </w:r>
      <w:r w:rsidR="001444F9" w:rsidRPr="001444F9">
        <w:rPr>
          <w:rFonts w:cs="B Titr"/>
          <w:sz w:val="28"/>
          <w:szCs w:val="28"/>
          <w:rtl/>
        </w:rPr>
        <w:t xml:space="preserve"> </w:t>
      </w:r>
      <w:r w:rsidR="001444F9" w:rsidRPr="001444F9">
        <w:rPr>
          <w:rFonts w:cs="B Titr" w:hint="cs"/>
          <w:sz w:val="28"/>
          <w:szCs w:val="28"/>
          <w:rtl/>
        </w:rPr>
        <w:t>آموزشی،</w:t>
      </w:r>
      <w:r w:rsidR="001444F9" w:rsidRPr="001444F9">
        <w:rPr>
          <w:rFonts w:cs="B Titr"/>
          <w:sz w:val="28"/>
          <w:szCs w:val="28"/>
          <w:rtl/>
        </w:rPr>
        <w:t xml:space="preserve"> </w:t>
      </w:r>
      <w:r w:rsidR="001444F9" w:rsidRPr="001444F9">
        <w:rPr>
          <w:rFonts w:cs="B Titr" w:hint="cs"/>
          <w:sz w:val="28"/>
          <w:szCs w:val="28"/>
          <w:rtl/>
        </w:rPr>
        <w:t>پژوهشی</w:t>
      </w:r>
      <w:r w:rsidR="001444F9" w:rsidRPr="001444F9">
        <w:rPr>
          <w:rFonts w:cs="B Titr"/>
          <w:sz w:val="28"/>
          <w:szCs w:val="28"/>
          <w:rtl/>
        </w:rPr>
        <w:t xml:space="preserve"> </w:t>
      </w:r>
      <w:r w:rsidR="001444F9" w:rsidRPr="001444F9">
        <w:rPr>
          <w:rFonts w:cs="B Titr" w:hint="cs"/>
          <w:sz w:val="28"/>
          <w:szCs w:val="28"/>
          <w:rtl/>
        </w:rPr>
        <w:t>و</w:t>
      </w:r>
      <w:r w:rsidR="001444F9" w:rsidRPr="001444F9">
        <w:rPr>
          <w:rFonts w:cs="B Titr"/>
          <w:sz w:val="28"/>
          <w:szCs w:val="28"/>
          <w:rtl/>
        </w:rPr>
        <w:t xml:space="preserve"> </w:t>
      </w:r>
      <w:r w:rsidR="001444F9" w:rsidRPr="001444F9">
        <w:rPr>
          <w:rFonts w:cs="B Titr" w:hint="cs"/>
          <w:sz w:val="28"/>
          <w:szCs w:val="28"/>
          <w:rtl/>
        </w:rPr>
        <w:t>فناوری</w:t>
      </w:r>
      <w:r w:rsidR="001444F9" w:rsidRPr="001444F9">
        <w:rPr>
          <w:rFonts w:cs="B Titr"/>
          <w:sz w:val="28"/>
          <w:szCs w:val="28"/>
          <w:rtl/>
        </w:rPr>
        <w:t xml:space="preserve">  </w:t>
      </w:r>
    </w:p>
    <w:p w14:paraId="7E30431A" w14:textId="77777777" w:rsidR="003D28B9" w:rsidRPr="004552AA" w:rsidRDefault="003D28B9" w:rsidP="001444F9">
      <w:pPr>
        <w:spacing w:after="0" w:line="240" w:lineRule="auto"/>
        <w:jc w:val="center"/>
        <w:rPr>
          <w:rFonts w:cs="B Lotus"/>
          <w:sz w:val="20"/>
          <w:szCs w:val="20"/>
          <w:rtl/>
        </w:rPr>
      </w:pPr>
      <w:r w:rsidRPr="004552AA">
        <w:rPr>
          <w:rFonts w:cs="B Lotus" w:hint="cs"/>
          <w:sz w:val="20"/>
          <w:szCs w:val="20"/>
          <w:rtl/>
        </w:rPr>
        <w:t>(توسط داوطلب تکمیل شود</w:t>
      </w:r>
      <w:r w:rsidR="004F024D">
        <w:rPr>
          <w:rFonts w:cs="B Lotus" w:hint="cs"/>
          <w:sz w:val="20"/>
          <w:szCs w:val="20"/>
          <w:rtl/>
        </w:rPr>
        <w:t xml:space="preserve"> (چهار صفحه)</w:t>
      </w:r>
      <w:r w:rsidRPr="004552AA">
        <w:rPr>
          <w:rFonts w:cs="B Lotus" w:hint="cs"/>
          <w:sz w:val="20"/>
          <w:szCs w:val="20"/>
          <w:rtl/>
        </w:rPr>
        <w:t>)</w:t>
      </w:r>
    </w:p>
    <w:p w14:paraId="1C8B2F2A" w14:textId="77777777" w:rsidR="004552AA" w:rsidRDefault="004552AA" w:rsidP="00556B08">
      <w:pPr>
        <w:spacing w:after="0" w:line="240" w:lineRule="auto"/>
        <w:rPr>
          <w:rFonts w:cs="B Titr"/>
          <w:sz w:val="26"/>
          <w:szCs w:val="26"/>
        </w:rPr>
      </w:pPr>
    </w:p>
    <w:p w14:paraId="229D1555" w14:textId="77777777" w:rsidR="003D28B9" w:rsidRDefault="00556B08" w:rsidP="00556B08">
      <w:pPr>
        <w:spacing w:after="0" w:line="240" w:lineRule="auto"/>
        <w:rPr>
          <w:rFonts w:cs="B Titr"/>
          <w:sz w:val="26"/>
          <w:szCs w:val="26"/>
          <w:rtl/>
        </w:rPr>
      </w:pPr>
      <w:r w:rsidRPr="00556B08">
        <w:rPr>
          <w:rFonts w:cs="B Titr" w:hint="cs"/>
          <w:sz w:val="26"/>
          <w:szCs w:val="26"/>
          <w:rtl/>
        </w:rPr>
        <w:t>الف) مشخصات فردی: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1741D" w:rsidRPr="0081741D" w14:paraId="455C7E14" w14:textId="77777777" w:rsidTr="001D1FD3">
        <w:trPr>
          <w:jc w:val="center"/>
        </w:trPr>
        <w:tc>
          <w:tcPr>
            <w:tcW w:w="4927" w:type="dxa"/>
          </w:tcPr>
          <w:p w14:paraId="7F4824C2" w14:textId="77777777" w:rsidR="0081741D" w:rsidRPr="0081741D" w:rsidRDefault="0081741D" w:rsidP="00DA6548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927" w:type="dxa"/>
          </w:tcPr>
          <w:p w14:paraId="0DB7203D" w14:textId="77777777" w:rsidR="0081741D" w:rsidRPr="0081741D" w:rsidRDefault="006A53D3" w:rsidP="00CE42BF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</w:tr>
      <w:tr w:rsidR="0081741D" w:rsidRPr="0081741D" w14:paraId="496EDB39" w14:textId="77777777" w:rsidTr="001D1FD3">
        <w:trPr>
          <w:jc w:val="center"/>
        </w:trPr>
        <w:tc>
          <w:tcPr>
            <w:tcW w:w="4927" w:type="dxa"/>
          </w:tcPr>
          <w:p w14:paraId="085DAEC5" w14:textId="77777777" w:rsidR="0081741D" w:rsidRPr="0081741D" w:rsidRDefault="00EA4840" w:rsidP="00DA6548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4927" w:type="dxa"/>
          </w:tcPr>
          <w:p w14:paraId="0D066574" w14:textId="77777777" w:rsidR="0081741D" w:rsidRPr="0081741D" w:rsidRDefault="00EA4840" w:rsidP="00DA6548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81741D" w:rsidRPr="0081741D" w14:paraId="77B6B472" w14:textId="77777777" w:rsidTr="001D1FD3">
        <w:trPr>
          <w:jc w:val="center"/>
        </w:trPr>
        <w:tc>
          <w:tcPr>
            <w:tcW w:w="4927" w:type="dxa"/>
          </w:tcPr>
          <w:p w14:paraId="3CDCE982" w14:textId="77777777" w:rsidR="0081741D" w:rsidRPr="0081741D" w:rsidRDefault="00EA4840" w:rsidP="00EA4840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وضعیت نظام وظیفه: </w:t>
            </w:r>
          </w:p>
        </w:tc>
        <w:tc>
          <w:tcPr>
            <w:tcW w:w="4927" w:type="dxa"/>
          </w:tcPr>
          <w:p w14:paraId="01F6E4DD" w14:textId="7EDA9615" w:rsidR="0081741D" w:rsidRPr="0081741D" w:rsidRDefault="00653E91" w:rsidP="00EA4840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رشته</w:t>
            </w:r>
            <w:r w:rsidR="00170A1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انتخابی</w:t>
            </w:r>
            <w:r w:rsidR="00EA484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81741D" w:rsidRPr="0081741D" w14:paraId="2BDA9052" w14:textId="77777777" w:rsidTr="001D1FD3">
        <w:trPr>
          <w:jc w:val="center"/>
        </w:trPr>
        <w:tc>
          <w:tcPr>
            <w:tcW w:w="4927" w:type="dxa"/>
          </w:tcPr>
          <w:p w14:paraId="3735622B" w14:textId="77777777" w:rsidR="0081741D" w:rsidRPr="0081741D" w:rsidRDefault="00EA4840" w:rsidP="00CE42BF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دوره:   روزانه </w:t>
            </w:r>
            <w:r>
              <w:rPr>
                <w:rFonts w:cs="B Mitra" w:hint="cs"/>
                <w:b/>
                <w:bCs/>
                <w:sz w:val="24"/>
                <w:szCs w:val="24"/>
              </w:rPr>
              <w:sym w:font="Wingdings" w:char="F0A1"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نوبت دوم </w:t>
            </w:r>
            <w:r>
              <w:rPr>
                <w:rFonts w:cs="B Mitra" w:hint="cs"/>
                <w:b/>
                <w:bCs/>
                <w:sz w:val="24"/>
                <w:szCs w:val="24"/>
              </w:rPr>
              <w:sym w:font="Wingdings" w:char="F0A1"/>
            </w:r>
          </w:p>
        </w:tc>
        <w:tc>
          <w:tcPr>
            <w:tcW w:w="4927" w:type="dxa"/>
          </w:tcPr>
          <w:p w14:paraId="1603D3A1" w14:textId="77777777" w:rsidR="0081741D" w:rsidRPr="0081741D" w:rsidRDefault="00EA4840" w:rsidP="00DA6548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تلفن همراه و ثابت:</w:t>
            </w:r>
          </w:p>
        </w:tc>
      </w:tr>
      <w:tr w:rsidR="0081741D" w:rsidRPr="0081741D" w14:paraId="7B0CE45C" w14:textId="77777777" w:rsidTr="001D1FD3">
        <w:trPr>
          <w:jc w:val="center"/>
        </w:trPr>
        <w:tc>
          <w:tcPr>
            <w:tcW w:w="4927" w:type="dxa"/>
          </w:tcPr>
          <w:p w14:paraId="7ADF628B" w14:textId="77777777" w:rsidR="0081741D" w:rsidRPr="0081741D" w:rsidRDefault="00EA4840" w:rsidP="00DA6548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تأهل:</w:t>
            </w:r>
          </w:p>
        </w:tc>
        <w:tc>
          <w:tcPr>
            <w:tcW w:w="4927" w:type="dxa"/>
          </w:tcPr>
          <w:p w14:paraId="66D456A5" w14:textId="77777777" w:rsidR="0081741D" w:rsidRPr="0081741D" w:rsidRDefault="00EA4840" w:rsidP="00DA6548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اشتغال:</w:t>
            </w:r>
          </w:p>
        </w:tc>
      </w:tr>
      <w:tr w:rsidR="00EA4840" w:rsidRPr="0081741D" w14:paraId="3B1D0689" w14:textId="77777777" w:rsidTr="001D1FD3">
        <w:trPr>
          <w:jc w:val="center"/>
        </w:trPr>
        <w:tc>
          <w:tcPr>
            <w:tcW w:w="4927" w:type="dxa"/>
          </w:tcPr>
          <w:p w14:paraId="38A19742" w14:textId="77777777" w:rsidR="00EA4840" w:rsidRDefault="00EA4840" w:rsidP="00DA6548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آدرس</w:t>
            </w:r>
            <w:r w:rsidR="001B018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منزل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927" w:type="dxa"/>
          </w:tcPr>
          <w:p w14:paraId="2A347FF1" w14:textId="77777777" w:rsidR="00EA4840" w:rsidRDefault="00EA4840" w:rsidP="00EA4840">
            <w:pPr>
              <w:spacing w:before="120" w:after="12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پست الکترونیکی:</w:t>
            </w:r>
          </w:p>
        </w:tc>
      </w:tr>
    </w:tbl>
    <w:p w14:paraId="63908245" w14:textId="77777777" w:rsidR="007601F1" w:rsidRPr="007601F1" w:rsidRDefault="007601F1" w:rsidP="00D64579">
      <w:pPr>
        <w:spacing w:after="0" w:line="240" w:lineRule="auto"/>
        <w:jc w:val="lowKashida"/>
        <w:rPr>
          <w:rFonts w:cs="B Mitra"/>
          <w:b/>
          <w:bCs/>
          <w:sz w:val="16"/>
          <w:szCs w:val="16"/>
          <w:rtl/>
        </w:rPr>
      </w:pPr>
    </w:p>
    <w:p w14:paraId="39E27C5D" w14:textId="77777777" w:rsidR="0081741D" w:rsidRDefault="00740509" w:rsidP="009D5D8E">
      <w:pPr>
        <w:spacing w:after="0" w:line="240" w:lineRule="auto"/>
        <w:jc w:val="lowKashida"/>
        <w:rPr>
          <w:rFonts w:cs="B Mitra"/>
          <w:sz w:val="24"/>
          <w:szCs w:val="24"/>
        </w:rPr>
      </w:pPr>
      <w:r w:rsidRPr="00740509">
        <w:rPr>
          <w:rFonts w:cs="B Mitra" w:hint="cs"/>
          <w:b/>
          <w:bCs/>
          <w:sz w:val="24"/>
          <w:szCs w:val="24"/>
          <w:rtl/>
        </w:rPr>
        <w:t>توجه</w:t>
      </w:r>
      <w:r>
        <w:rPr>
          <w:rFonts w:cs="B Mitra" w:hint="cs"/>
          <w:b/>
          <w:bCs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کلیه موارد ذکر شده در بندهای (ب) و</w:t>
      </w:r>
      <w:r w:rsidR="00DA6548">
        <w:rPr>
          <w:rFonts w:cs="B Mitra" w:hint="cs"/>
          <w:sz w:val="24"/>
          <w:szCs w:val="24"/>
          <w:rtl/>
        </w:rPr>
        <w:t xml:space="preserve"> (ج) مندرج در این فرم صرفاً با ارائه اصل مدرک معتبر قابل ارزیابی است. بدیهی است که داوطلب</w:t>
      </w:r>
      <w:r w:rsidR="001B018B">
        <w:rPr>
          <w:rFonts w:cs="B Mitra" w:hint="cs"/>
          <w:sz w:val="24"/>
          <w:szCs w:val="24"/>
          <w:rtl/>
        </w:rPr>
        <w:t xml:space="preserve"> باید اصل مدرک را نیز ارائه کند، در غیر اینصورت امتیازی لحاظ نخواهد شد.</w:t>
      </w:r>
    </w:p>
    <w:p w14:paraId="40C9D9D2" w14:textId="77777777" w:rsidR="004552AA" w:rsidRPr="00740509" w:rsidRDefault="004552AA" w:rsidP="00D64579">
      <w:pPr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14:paraId="1AB6258F" w14:textId="77777777" w:rsidR="00740509" w:rsidRDefault="00EF005F" w:rsidP="00556B08">
      <w:pPr>
        <w:spacing w:after="0" w:line="240" w:lineRule="auto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ب) سوابق پژوهشی:</w:t>
      </w:r>
    </w:p>
    <w:p w14:paraId="58CB9160" w14:textId="77777777" w:rsidR="00EF005F" w:rsidRPr="002F7D03" w:rsidRDefault="00EF005F" w:rsidP="00355539">
      <w:pPr>
        <w:pStyle w:val="ListParagraph"/>
        <w:numPr>
          <w:ilvl w:val="0"/>
          <w:numId w:val="5"/>
        </w:numPr>
        <w:spacing w:before="120" w:after="0" w:line="240" w:lineRule="auto"/>
        <w:ind w:left="714" w:right="-284" w:hanging="357"/>
        <w:rPr>
          <w:rFonts w:cs="B Titr"/>
          <w:sz w:val="23"/>
          <w:szCs w:val="23"/>
          <w:rtl/>
        </w:rPr>
      </w:pPr>
      <w:r w:rsidRPr="002F7D03">
        <w:rPr>
          <w:rFonts w:cs="B Titr" w:hint="cs"/>
          <w:sz w:val="23"/>
          <w:szCs w:val="23"/>
          <w:rtl/>
        </w:rPr>
        <w:t xml:space="preserve">مقالات چاپ شده در مجلات علمی معتبر داخلی و خارجی </w:t>
      </w:r>
      <w:r w:rsidR="00355539">
        <w:rPr>
          <w:rFonts w:cs="B Titr" w:hint="cs"/>
          <w:sz w:val="23"/>
          <w:szCs w:val="23"/>
          <w:rtl/>
        </w:rPr>
        <w:t>یا</w:t>
      </w:r>
      <w:r w:rsidRPr="002F7D03">
        <w:rPr>
          <w:rFonts w:cs="B Titr" w:hint="cs"/>
          <w:sz w:val="23"/>
          <w:szCs w:val="23"/>
          <w:rtl/>
        </w:rPr>
        <w:t xml:space="preserve"> کنفرانس</w:t>
      </w:r>
      <w:r w:rsidRPr="002F7D03">
        <w:rPr>
          <w:rFonts w:cs="B Titr" w:hint="cs"/>
          <w:sz w:val="23"/>
          <w:szCs w:val="23"/>
          <w:rtl/>
        </w:rPr>
        <w:softHyphen/>
        <w:t>ها و سمینارها و همایش</w:t>
      </w:r>
      <w:r w:rsidRPr="002F7D03">
        <w:rPr>
          <w:rFonts w:cs="B Titr" w:hint="cs"/>
          <w:sz w:val="23"/>
          <w:szCs w:val="23"/>
          <w:rtl/>
        </w:rPr>
        <w:softHyphen/>
        <w:t>های داخلی و خارجی:</w:t>
      </w:r>
    </w:p>
    <w:tbl>
      <w:tblPr>
        <w:tblStyle w:val="TableGrid"/>
        <w:bidiVisual/>
        <w:tblW w:w="100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778"/>
        <w:gridCol w:w="3544"/>
        <w:gridCol w:w="1890"/>
        <w:gridCol w:w="2269"/>
      </w:tblGrid>
      <w:tr w:rsidR="00024AF0" w14:paraId="722B62BA" w14:textId="77777777" w:rsidTr="00CE54FA">
        <w:trPr>
          <w:trHeight w:val="284"/>
          <w:jc w:val="center"/>
        </w:trPr>
        <w:tc>
          <w:tcPr>
            <w:tcW w:w="2315" w:type="dxa"/>
            <w:gridSpan w:val="2"/>
            <w:vAlign w:val="center"/>
          </w:tcPr>
          <w:p w14:paraId="1494F315" w14:textId="77777777" w:rsidR="00024AF0" w:rsidRPr="00A529AB" w:rsidRDefault="00024AF0" w:rsidP="00024AF0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313E32FD" w14:textId="77777777" w:rsidR="00024AF0" w:rsidRPr="00A529AB" w:rsidRDefault="00024AF0" w:rsidP="00024AF0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529AB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90" w:type="dxa"/>
            <w:vAlign w:val="center"/>
          </w:tcPr>
          <w:p w14:paraId="3A36DCE4" w14:textId="77777777" w:rsidR="00024AF0" w:rsidRPr="00A529AB" w:rsidRDefault="00024AF0" w:rsidP="00024AF0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مجله و سال انتشار</w:t>
            </w:r>
          </w:p>
        </w:tc>
        <w:tc>
          <w:tcPr>
            <w:tcW w:w="2269" w:type="dxa"/>
            <w:vAlign w:val="center"/>
          </w:tcPr>
          <w:p w14:paraId="65C4ED85" w14:textId="77777777" w:rsidR="00024AF0" w:rsidRDefault="00024AF0" w:rsidP="00117316">
            <w:pPr>
              <w:spacing w:before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نویسندگان</w:t>
            </w:r>
          </w:p>
          <w:p w14:paraId="4ED8E739" w14:textId="77777777" w:rsidR="00024AF0" w:rsidRPr="00024AF0" w:rsidRDefault="00024AF0" w:rsidP="005B792D">
            <w:pPr>
              <w:spacing w:line="204" w:lineRule="auto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6A2A92">
              <w:rPr>
                <w:rFonts w:cs="B Mitra" w:hint="cs"/>
                <w:sz w:val="20"/>
                <w:szCs w:val="20"/>
                <w:rtl/>
              </w:rPr>
              <w:t>(نام نویسنده مسئول را با علامت * مشخص فرمایید)</w:t>
            </w:r>
          </w:p>
        </w:tc>
      </w:tr>
      <w:tr w:rsidR="00091AD5" w14:paraId="086D6333" w14:textId="77777777" w:rsidTr="00CE54FA">
        <w:trPr>
          <w:trHeight w:val="284"/>
          <w:jc w:val="center"/>
        </w:trPr>
        <w:tc>
          <w:tcPr>
            <w:tcW w:w="1537" w:type="dxa"/>
            <w:vMerge w:val="restart"/>
            <w:vAlign w:val="center"/>
          </w:tcPr>
          <w:p w14:paraId="05775E6D" w14:textId="77777777" w:rsidR="00117316" w:rsidRPr="00A529AB" w:rsidRDefault="00117316" w:rsidP="00D95EA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عناوین مقالات علمی-پژوهشی (داخلی، خارجی)</w:t>
            </w:r>
          </w:p>
        </w:tc>
        <w:tc>
          <w:tcPr>
            <w:tcW w:w="778" w:type="dxa"/>
            <w:vMerge w:val="restart"/>
            <w:vAlign w:val="center"/>
          </w:tcPr>
          <w:p w14:paraId="4F6E41F4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B33977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44" w:type="dxa"/>
            <w:vAlign w:val="center"/>
          </w:tcPr>
          <w:p w14:paraId="53E51CFC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1795C63E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67E2F211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91AD5" w14:paraId="2657402E" w14:textId="77777777" w:rsidTr="00CE54FA">
        <w:trPr>
          <w:trHeight w:val="284"/>
          <w:jc w:val="center"/>
        </w:trPr>
        <w:tc>
          <w:tcPr>
            <w:tcW w:w="1537" w:type="dxa"/>
            <w:vMerge/>
            <w:vAlign w:val="center"/>
          </w:tcPr>
          <w:p w14:paraId="67835A04" w14:textId="77777777" w:rsidR="00117316" w:rsidRPr="00A529AB" w:rsidRDefault="00117316" w:rsidP="00D95EA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35213806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566F1F96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001B9C6E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3E4CE0C2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91AD5" w14:paraId="774D315F" w14:textId="77777777" w:rsidTr="00CE54FA">
        <w:trPr>
          <w:trHeight w:val="445"/>
          <w:jc w:val="center"/>
        </w:trPr>
        <w:tc>
          <w:tcPr>
            <w:tcW w:w="1537" w:type="dxa"/>
            <w:vMerge/>
            <w:vAlign w:val="center"/>
          </w:tcPr>
          <w:p w14:paraId="7C45F46E" w14:textId="77777777" w:rsidR="00117316" w:rsidRPr="00A529AB" w:rsidRDefault="00117316" w:rsidP="00D95EA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 w:val="restart"/>
            <w:vAlign w:val="center"/>
          </w:tcPr>
          <w:p w14:paraId="22BF2A5B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B33977"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3544" w:type="dxa"/>
            <w:vAlign w:val="center"/>
          </w:tcPr>
          <w:p w14:paraId="1AC8AB6B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1F64F0DB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7E78B1E2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91AD5" w14:paraId="254346BF" w14:textId="77777777" w:rsidTr="00CE54FA">
        <w:trPr>
          <w:trHeight w:val="284"/>
          <w:jc w:val="center"/>
        </w:trPr>
        <w:tc>
          <w:tcPr>
            <w:tcW w:w="1537" w:type="dxa"/>
            <w:vMerge/>
            <w:vAlign w:val="center"/>
          </w:tcPr>
          <w:p w14:paraId="676BF688" w14:textId="77777777" w:rsidR="00117316" w:rsidRPr="00A529AB" w:rsidRDefault="00117316" w:rsidP="00D95EA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33DDA456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58F6446B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7AAB9A27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2445CFD8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91AD5" w14:paraId="2B156797" w14:textId="77777777" w:rsidTr="00CE54FA">
        <w:trPr>
          <w:trHeight w:val="284"/>
          <w:jc w:val="center"/>
        </w:trPr>
        <w:tc>
          <w:tcPr>
            <w:tcW w:w="1537" w:type="dxa"/>
            <w:vMerge w:val="restart"/>
            <w:vAlign w:val="center"/>
          </w:tcPr>
          <w:p w14:paraId="20FDC67C" w14:textId="77777777" w:rsidR="00117316" w:rsidRPr="00A529AB" w:rsidRDefault="00117316" w:rsidP="00794756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عناوین مقالات علمی-</w:t>
            </w:r>
            <w:r w:rsidR="00794756">
              <w:rPr>
                <w:rFonts w:cs="B Mitra" w:hint="cs"/>
                <w:b/>
                <w:bCs/>
                <w:sz w:val="24"/>
                <w:szCs w:val="24"/>
                <w:rtl/>
              </w:rPr>
              <w:t>ترویجی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8" w:type="dxa"/>
            <w:vMerge w:val="restart"/>
            <w:vAlign w:val="center"/>
          </w:tcPr>
          <w:p w14:paraId="42B44642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B33977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44" w:type="dxa"/>
            <w:vAlign w:val="center"/>
          </w:tcPr>
          <w:p w14:paraId="18F82932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03512721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5B56C6CC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91AD5" w14:paraId="733E7982" w14:textId="77777777" w:rsidTr="00CE54FA">
        <w:trPr>
          <w:trHeight w:val="284"/>
          <w:jc w:val="center"/>
        </w:trPr>
        <w:tc>
          <w:tcPr>
            <w:tcW w:w="1537" w:type="dxa"/>
            <w:vMerge/>
            <w:vAlign w:val="center"/>
          </w:tcPr>
          <w:p w14:paraId="6F33D06A" w14:textId="77777777" w:rsidR="00117316" w:rsidRPr="00A529AB" w:rsidRDefault="00117316" w:rsidP="00D95EA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31CF5411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79D8D6D4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0EB68E3C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0C7B5A28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91AD5" w14:paraId="2E1AB024" w14:textId="77777777" w:rsidTr="00CE54FA">
        <w:trPr>
          <w:trHeight w:val="469"/>
          <w:jc w:val="center"/>
        </w:trPr>
        <w:tc>
          <w:tcPr>
            <w:tcW w:w="1537" w:type="dxa"/>
            <w:vMerge/>
            <w:vAlign w:val="center"/>
          </w:tcPr>
          <w:p w14:paraId="3EC86D48" w14:textId="77777777" w:rsidR="00117316" w:rsidRPr="00A529AB" w:rsidRDefault="00117316" w:rsidP="00D95EA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 w:val="restart"/>
            <w:vAlign w:val="center"/>
          </w:tcPr>
          <w:p w14:paraId="2A154324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B33977"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3544" w:type="dxa"/>
            <w:vAlign w:val="center"/>
          </w:tcPr>
          <w:p w14:paraId="0CBD89B5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5E589F1F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08DD5536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91AD5" w14:paraId="5719DEEE" w14:textId="77777777" w:rsidTr="00CE54FA">
        <w:trPr>
          <w:trHeight w:val="284"/>
          <w:jc w:val="center"/>
        </w:trPr>
        <w:tc>
          <w:tcPr>
            <w:tcW w:w="1537" w:type="dxa"/>
            <w:vMerge/>
            <w:vAlign w:val="center"/>
          </w:tcPr>
          <w:p w14:paraId="50E41F68" w14:textId="77777777" w:rsidR="00117316" w:rsidRPr="00A529AB" w:rsidRDefault="00117316" w:rsidP="00D95EA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5A95B9D0" w14:textId="77777777" w:rsidR="00117316" w:rsidRPr="00B33977" w:rsidRDefault="00117316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3D064305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3445E438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7851042B" w14:textId="77777777" w:rsidR="00117316" w:rsidRPr="00117316" w:rsidRDefault="00117316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24AF0" w14:paraId="4FA61E8C" w14:textId="77777777" w:rsidTr="00CE54FA">
        <w:trPr>
          <w:trHeight w:val="284"/>
          <w:jc w:val="center"/>
        </w:trPr>
        <w:tc>
          <w:tcPr>
            <w:tcW w:w="1537" w:type="dxa"/>
            <w:vMerge w:val="restart"/>
            <w:vAlign w:val="center"/>
          </w:tcPr>
          <w:p w14:paraId="168A2D4D" w14:textId="77777777" w:rsidR="00024AF0" w:rsidRPr="00A529AB" w:rsidRDefault="00024AF0" w:rsidP="00091AD5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5C4A">
              <w:rPr>
                <w:rFonts w:cs="B Mitra" w:hint="cs"/>
                <w:b/>
                <w:bCs/>
                <w:rtl/>
              </w:rPr>
              <w:t xml:space="preserve">عناوین مقالات </w:t>
            </w:r>
            <w:r w:rsidR="00091AD5" w:rsidRPr="00095C4A">
              <w:rPr>
                <w:rFonts w:cs="B Mitra" w:hint="cs"/>
                <w:b/>
                <w:bCs/>
                <w:rtl/>
              </w:rPr>
              <w:t>ارائه شده در کنفرانس</w:t>
            </w:r>
            <w:r w:rsidR="00091AD5" w:rsidRPr="00095C4A">
              <w:rPr>
                <w:rFonts w:cs="B Mitra" w:hint="cs"/>
                <w:b/>
                <w:bCs/>
                <w:rtl/>
              </w:rPr>
              <w:softHyphen/>
              <w:t xml:space="preserve">های </w:t>
            </w:r>
            <w:r w:rsidR="00091AD5" w:rsidRPr="00095C4A">
              <w:rPr>
                <w:rFonts w:cs="B Mitra" w:hint="cs"/>
                <w:b/>
                <w:bCs/>
                <w:sz w:val="20"/>
                <w:szCs w:val="20"/>
                <w:rtl/>
              </w:rPr>
              <w:t>(داخلی، خارجی)</w:t>
            </w:r>
          </w:p>
        </w:tc>
        <w:tc>
          <w:tcPr>
            <w:tcW w:w="778" w:type="dxa"/>
            <w:vMerge w:val="restart"/>
            <w:vAlign w:val="center"/>
          </w:tcPr>
          <w:p w14:paraId="4DF89879" w14:textId="77777777" w:rsidR="00024AF0" w:rsidRPr="00B33977" w:rsidRDefault="005B7DF8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B33977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44" w:type="dxa"/>
            <w:vAlign w:val="center"/>
          </w:tcPr>
          <w:p w14:paraId="54FE27F5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354FBF37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4F677952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24AF0" w14:paraId="7A1A8C2B" w14:textId="77777777" w:rsidTr="00CE54FA">
        <w:trPr>
          <w:trHeight w:val="284"/>
          <w:jc w:val="center"/>
        </w:trPr>
        <w:tc>
          <w:tcPr>
            <w:tcW w:w="1537" w:type="dxa"/>
            <w:vMerge/>
            <w:vAlign w:val="center"/>
          </w:tcPr>
          <w:p w14:paraId="32EEBFF2" w14:textId="77777777" w:rsidR="00024AF0" w:rsidRPr="00A529AB" w:rsidRDefault="00024AF0" w:rsidP="00024AF0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0C466DA6" w14:textId="77777777" w:rsidR="00024AF0" w:rsidRPr="00B33977" w:rsidRDefault="00024AF0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04E93EC4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0319A74B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0A33A3AB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24AF0" w14:paraId="43927652" w14:textId="77777777" w:rsidTr="00CE54FA">
        <w:trPr>
          <w:trHeight w:val="480"/>
          <w:jc w:val="center"/>
        </w:trPr>
        <w:tc>
          <w:tcPr>
            <w:tcW w:w="1537" w:type="dxa"/>
            <w:vMerge/>
            <w:vAlign w:val="center"/>
          </w:tcPr>
          <w:p w14:paraId="67805588" w14:textId="77777777" w:rsidR="00024AF0" w:rsidRPr="00A529AB" w:rsidRDefault="00024AF0" w:rsidP="00024AF0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 w:val="restart"/>
            <w:vAlign w:val="center"/>
          </w:tcPr>
          <w:p w14:paraId="415E2024" w14:textId="77777777" w:rsidR="00024AF0" w:rsidRPr="00B33977" w:rsidRDefault="005B7DF8" w:rsidP="00091AD5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B33977"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3544" w:type="dxa"/>
            <w:vAlign w:val="center"/>
          </w:tcPr>
          <w:p w14:paraId="5303E7D5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57E1BFA7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0A824B61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24AF0" w14:paraId="45E2C1FF" w14:textId="77777777" w:rsidTr="00CE54FA">
        <w:trPr>
          <w:trHeight w:val="284"/>
          <w:jc w:val="center"/>
        </w:trPr>
        <w:tc>
          <w:tcPr>
            <w:tcW w:w="1537" w:type="dxa"/>
            <w:vMerge/>
            <w:vAlign w:val="center"/>
          </w:tcPr>
          <w:p w14:paraId="64D1F676" w14:textId="77777777" w:rsidR="00024AF0" w:rsidRPr="00A529AB" w:rsidRDefault="00024AF0" w:rsidP="00024AF0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65E9026D" w14:textId="77777777" w:rsidR="00024AF0" w:rsidRPr="00A529AB" w:rsidRDefault="00024AF0" w:rsidP="00024AF0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370F0F93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57D55D88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9" w:type="dxa"/>
            <w:vAlign w:val="center"/>
          </w:tcPr>
          <w:p w14:paraId="2F721029" w14:textId="77777777" w:rsidR="00024AF0" w:rsidRPr="00117316" w:rsidRDefault="00024AF0" w:rsidP="00091AD5">
            <w:pPr>
              <w:spacing w:before="60" w:after="60"/>
              <w:ind w:left="-57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14:paraId="273929F5" w14:textId="77777777" w:rsidR="00726A38" w:rsidRDefault="00726A38" w:rsidP="00556B08">
      <w:pPr>
        <w:spacing w:after="0" w:line="240" w:lineRule="auto"/>
        <w:rPr>
          <w:rFonts w:cs="B Titr"/>
          <w:sz w:val="23"/>
          <w:szCs w:val="23"/>
          <w:rtl/>
        </w:rPr>
        <w:sectPr w:rsidR="00726A38" w:rsidSect="007A73AA">
          <w:headerReference w:type="default" r:id="rId7"/>
          <w:footerReference w:type="default" r:id="rId8"/>
          <w:pgSz w:w="11906" w:h="16838"/>
          <w:pgMar w:top="1701" w:right="1134" w:bottom="851" w:left="1134" w:header="709" w:footer="622" w:gutter="0"/>
          <w:pgBorders w:offsetFrom="page">
            <w:top w:val="twistedLines2" w:sz="6" w:space="24" w:color="auto"/>
            <w:left w:val="twistedLines2" w:sz="6" w:space="24" w:color="auto"/>
            <w:bottom w:val="twistedLines2" w:sz="6" w:space="24" w:color="auto"/>
            <w:right w:val="twistedLines2" w:sz="6" w:space="24" w:color="auto"/>
          </w:pgBorders>
          <w:cols w:space="708"/>
          <w:bidi/>
          <w:rtlGutter/>
          <w:docGrid w:linePitch="360"/>
        </w:sectPr>
      </w:pPr>
    </w:p>
    <w:p w14:paraId="570B5912" w14:textId="77777777" w:rsidR="00726A38" w:rsidRPr="002F7D03" w:rsidRDefault="00726A38" w:rsidP="004A645C">
      <w:pPr>
        <w:pStyle w:val="ListParagraph"/>
        <w:numPr>
          <w:ilvl w:val="0"/>
          <w:numId w:val="5"/>
        </w:numPr>
        <w:spacing w:before="120" w:after="0" w:line="240" w:lineRule="auto"/>
        <w:ind w:left="714" w:right="-284" w:hanging="357"/>
        <w:rPr>
          <w:rFonts w:cs="B Titr"/>
          <w:sz w:val="23"/>
          <w:szCs w:val="23"/>
          <w:rtl/>
        </w:rPr>
      </w:pPr>
      <w:r w:rsidRPr="002F7D03">
        <w:rPr>
          <w:rFonts w:cs="B Titr" w:hint="cs"/>
          <w:sz w:val="23"/>
          <w:szCs w:val="23"/>
          <w:rtl/>
        </w:rPr>
        <w:lastRenderedPageBreak/>
        <w:t>اختراع ثبت شده مورد تأیید سازمان پژوهش</w:t>
      </w:r>
      <w:r w:rsidRPr="002F7D03">
        <w:rPr>
          <w:rFonts w:cs="B Titr" w:hint="cs"/>
          <w:sz w:val="23"/>
          <w:szCs w:val="23"/>
          <w:rtl/>
        </w:rPr>
        <w:softHyphen/>
        <w:t>های علمی و صنعتی ایران: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241"/>
        <w:gridCol w:w="2458"/>
        <w:gridCol w:w="2458"/>
      </w:tblGrid>
      <w:tr w:rsidR="00726A38" w14:paraId="34EE51E7" w14:textId="77777777" w:rsidTr="0097618B">
        <w:trPr>
          <w:jc w:val="center"/>
        </w:trPr>
        <w:tc>
          <w:tcPr>
            <w:tcW w:w="307" w:type="dxa"/>
            <w:vAlign w:val="center"/>
          </w:tcPr>
          <w:p w14:paraId="6964E2CD" w14:textId="77777777" w:rsidR="00726A38" w:rsidRPr="000D4F94" w:rsidRDefault="00726A38" w:rsidP="00C4388E">
            <w:pPr>
              <w:spacing w:before="120" w:after="120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D4F94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41" w:type="dxa"/>
            <w:vAlign w:val="center"/>
          </w:tcPr>
          <w:p w14:paraId="5E5DB574" w14:textId="77777777" w:rsidR="00726A38" w:rsidRPr="00C4388E" w:rsidRDefault="00726A38" w:rsidP="00C4388E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388E">
              <w:rPr>
                <w:rFonts w:cs="B Mitra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458" w:type="dxa"/>
            <w:vAlign w:val="center"/>
          </w:tcPr>
          <w:p w14:paraId="4C06FAF5" w14:textId="77777777" w:rsidR="00726A38" w:rsidRPr="00C4388E" w:rsidRDefault="00726A38" w:rsidP="00C4388E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388E">
              <w:rPr>
                <w:rFonts w:cs="B Mitra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458" w:type="dxa"/>
            <w:vAlign w:val="center"/>
          </w:tcPr>
          <w:p w14:paraId="42D65E59" w14:textId="77777777" w:rsidR="00726A38" w:rsidRPr="00C4388E" w:rsidRDefault="00726A38" w:rsidP="00C4388E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388E">
              <w:rPr>
                <w:rFonts w:cs="B Mitra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726A38" w14:paraId="04700605" w14:textId="77777777" w:rsidTr="0097618B">
        <w:trPr>
          <w:jc w:val="center"/>
        </w:trPr>
        <w:tc>
          <w:tcPr>
            <w:tcW w:w="307" w:type="dxa"/>
            <w:vAlign w:val="center"/>
          </w:tcPr>
          <w:p w14:paraId="35C8CF07" w14:textId="77777777" w:rsidR="00726A38" w:rsidRPr="00726A38" w:rsidRDefault="00726A38" w:rsidP="00726A3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4241" w:type="dxa"/>
            <w:vAlign w:val="center"/>
          </w:tcPr>
          <w:p w14:paraId="73BB1DA6" w14:textId="77777777" w:rsidR="00726A38" w:rsidRDefault="00726A38" w:rsidP="00726A3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58" w:type="dxa"/>
            <w:vAlign w:val="center"/>
          </w:tcPr>
          <w:p w14:paraId="6C6D6EE6" w14:textId="77777777" w:rsidR="00726A38" w:rsidRDefault="00726A38" w:rsidP="00726A3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58" w:type="dxa"/>
            <w:vAlign w:val="center"/>
          </w:tcPr>
          <w:p w14:paraId="3D4468AA" w14:textId="77777777" w:rsidR="00726A38" w:rsidRDefault="00726A38" w:rsidP="00726A3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726A38" w14:paraId="755C9897" w14:textId="77777777" w:rsidTr="0097618B">
        <w:trPr>
          <w:jc w:val="center"/>
        </w:trPr>
        <w:tc>
          <w:tcPr>
            <w:tcW w:w="307" w:type="dxa"/>
            <w:vAlign w:val="center"/>
          </w:tcPr>
          <w:p w14:paraId="58A3B380" w14:textId="77777777" w:rsidR="00726A38" w:rsidRPr="00726A38" w:rsidRDefault="00726A38" w:rsidP="00726A3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4241" w:type="dxa"/>
            <w:vAlign w:val="center"/>
          </w:tcPr>
          <w:p w14:paraId="1B2A0C7F" w14:textId="77777777" w:rsidR="00726A38" w:rsidRDefault="00726A38" w:rsidP="00726A3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58" w:type="dxa"/>
            <w:vAlign w:val="center"/>
          </w:tcPr>
          <w:p w14:paraId="372E1331" w14:textId="77777777" w:rsidR="00726A38" w:rsidRDefault="00726A38" w:rsidP="00726A3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58" w:type="dxa"/>
            <w:vAlign w:val="center"/>
          </w:tcPr>
          <w:p w14:paraId="7DA31B55" w14:textId="77777777" w:rsidR="00726A38" w:rsidRDefault="00726A38" w:rsidP="00726A3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</w:tbl>
    <w:p w14:paraId="7C56DDDA" w14:textId="77777777" w:rsidR="004552AA" w:rsidRPr="004552AA" w:rsidRDefault="004552AA" w:rsidP="004552AA">
      <w:pPr>
        <w:spacing w:before="120" w:after="0" w:line="240" w:lineRule="auto"/>
        <w:ind w:left="360" w:right="-284"/>
        <w:rPr>
          <w:rFonts w:cs="B Titr"/>
          <w:sz w:val="23"/>
          <w:szCs w:val="23"/>
        </w:rPr>
      </w:pPr>
    </w:p>
    <w:p w14:paraId="2B89DDEC" w14:textId="77777777" w:rsidR="001D1FD3" w:rsidRPr="004A645C" w:rsidRDefault="00726A38" w:rsidP="004A645C">
      <w:pPr>
        <w:pStyle w:val="ListParagraph"/>
        <w:numPr>
          <w:ilvl w:val="0"/>
          <w:numId w:val="5"/>
        </w:numPr>
        <w:spacing w:before="120" w:after="0" w:line="240" w:lineRule="auto"/>
        <w:ind w:left="714" w:right="-284" w:hanging="357"/>
        <w:rPr>
          <w:rFonts w:cs="B Titr"/>
          <w:sz w:val="23"/>
          <w:szCs w:val="23"/>
          <w:rtl/>
        </w:rPr>
      </w:pPr>
      <w:r w:rsidRPr="004A645C">
        <w:rPr>
          <w:rFonts w:cs="B Titr" w:hint="cs"/>
          <w:sz w:val="23"/>
          <w:szCs w:val="23"/>
          <w:rtl/>
        </w:rPr>
        <w:t>جشنواره</w:t>
      </w:r>
      <w:r w:rsidRPr="004A645C">
        <w:rPr>
          <w:rFonts w:cs="B Titr" w:hint="cs"/>
          <w:sz w:val="23"/>
          <w:szCs w:val="23"/>
          <w:rtl/>
        </w:rPr>
        <w:softHyphen/>
        <w:t>های علمی معتبر: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252"/>
        <w:gridCol w:w="2464"/>
        <w:gridCol w:w="2464"/>
      </w:tblGrid>
      <w:tr w:rsidR="00C4388E" w14:paraId="2DAF6EBE" w14:textId="77777777" w:rsidTr="0097618B">
        <w:trPr>
          <w:jc w:val="center"/>
        </w:trPr>
        <w:tc>
          <w:tcPr>
            <w:tcW w:w="426" w:type="dxa"/>
            <w:vAlign w:val="center"/>
          </w:tcPr>
          <w:p w14:paraId="63136599" w14:textId="77777777" w:rsidR="00C4388E" w:rsidRPr="003D6386" w:rsidRDefault="00C4388E" w:rsidP="008740FD">
            <w:pPr>
              <w:spacing w:before="120" w:after="120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D6386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vAlign w:val="center"/>
          </w:tcPr>
          <w:p w14:paraId="7A2D87A1" w14:textId="77777777" w:rsidR="00C4388E" w:rsidRPr="00C4388E" w:rsidRDefault="00C4388E" w:rsidP="00C4388E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388E">
              <w:rPr>
                <w:rFonts w:cs="B Mitra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464" w:type="dxa"/>
            <w:vAlign w:val="center"/>
          </w:tcPr>
          <w:p w14:paraId="3FB91EA7" w14:textId="77777777" w:rsidR="00C4388E" w:rsidRPr="00C4388E" w:rsidRDefault="00C4388E" w:rsidP="00C4388E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388E">
              <w:rPr>
                <w:rFonts w:cs="B Mitra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464" w:type="dxa"/>
            <w:vAlign w:val="center"/>
          </w:tcPr>
          <w:p w14:paraId="3BD9CD8D" w14:textId="77777777" w:rsidR="00C4388E" w:rsidRPr="00C4388E" w:rsidRDefault="00C4388E" w:rsidP="00C4388E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388E">
              <w:rPr>
                <w:rFonts w:cs="B Mitra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726A38" w14:paraId="60899975" w14:textId="77777777" w:rsidTr="0097618B">
        <w:trPr>
          <w:jc w:val="center"/>
        </w:trPr>
        <w:tc>
          <w:tcPr>
            <w:tcW w:w="426" w:type="dxa"/>
            <w:vAlign w:val="center"/>
          </w:tcPr>
          <w:p w14:paraId="3E3844AB" w14:textId="77777777" w:rsidR="00726A38" w:rsidRPr="00726A38" w:rsidRDefault="00726A38" w:rsidP="00726A3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4252" w:type="dxa"/>
            <w:vAlign w:val="center"/>
          </w:tcPr>
          <w:p w14:paraId="0FAF1F34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64" w:type="dxa"/>
            <w:vAlign w:val="center"/>
          </w:tcPr>
          <w:p w14:paraId="4C4CC184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64" w:type="dxa"/>
            <w:vAlign w:val="center"/>
          </w:tcPr>
          <w:p w14:paraId="37A8C490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726A38" w14:paraId="1F0765F7" w14:textId="77777777" w:rsidTr="0097618B">
        <w:trPr>
          <w:jc w:val="center"/>
        </w:trPr>
        <w:tc>
          <w:tcPr>
            <w:tcW w:w="426" w:type="dxa"/>
            <w:vAlign w:val="center"/>
          </w:tcPr>
          <w:p w14:paraId="19D112D8" w14:textId="77777777" w:rsidR="00726A38" w:rsidRPr="00726A38" w:rsidRDefault="00726A38" w:rsidP="00726A3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4252" w:type="dxa"/>
            <w:vAlign w:val="center"/>
          </w:tcPr>
          <w:p w14:paraId="04CCAD2F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64" w:type="dxa"/>
            <w:vAlign w:val="center"/>
          </w:tcPr>
          <w:p w14:paraId="3B1C86D7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64" w:type="dxa"/>
            <w:vAlign w:val="center"/>
          </w:tcPr>
          <w:p w14:paraId="506DCABC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726A38" w14:paraId="7EE57D1E" w14:textId="77777777" w:rsidTr="0097618B">
        <w:trPr>
          <w:jc w:val="center"/>
        </w:trPr>
        <w:tc>
          <w:tcPr>
            <w:tcW w:w="426" w:type="dxa"/>
            <w:vAlign w:val="center"/>
          </w:tcPr>
          <w:p w14:paraId="79DF7C22" w14:textId="77777777" w:rsidR="00726A38" w:rsidRPr="00726A38" w:rsidRDefault="00726A38" w:rsidP="00726A3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4252" w:type="dxa"/>
            <w:vAlign w:val="center"/>
          </w:tcPr>
          <w:p w14:paraId="0DAA2887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64" w:type="dxa"/>
            <w:vAlign w:val="center"/>
          </w:tcPr>
          <w:p w14:paraId="53E18667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2464" w:type="dxa"/>
            <w:vAlign w:val="center"/>
          </w:tcPr>
          <w:p w14:paraId="0DEE0293" w14:textId="77777777" w:rsidR="00726A38" w:rsidRDefault="00726A38" w:rsidP="00D95EA8">
            <w:pPr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</w:tbl>
    <w:p w14:paraId="44FDDF2F" w14:textId="77777777" w:rsidR="004552AA" w:rsidRPr="004552AA" w:rsidRDefault="004552AA" w:rsidP="004552AA">
      <w:pPr>
        <w:spacing w:before="120" w:after="0" w:line="240" w:lineRule="auto"/>
        <w:ind w:left="360" w:right="-284"/>
        <w:rPr>
          <w:rFonts w:cs="B Titr"/>
          <w:sz w:val="23"/>
          <w:szCs w:val="23"/>
        </w:rPr>
      </w:pPr>
    </w:p>
    <w:p w14:paraId="5A67EE81" w14:textId="77777777" w:rsidR="00726A38" w:rsidRPr="004A645C" w:rsidRDefault="00726A38" w:rsidP="004A645C">
      <w:pPr>
        <w:pStyle w:val="ListParagraph"/>
        <w:numPr>
          <w:ilvl w:val="0"/>
          <w:numId w:val="5"/>
        </w:numPr>
        <w:spacing w:before="120" w:after="0" w:line="240" w:lineRule="auto"/>
        <w:ind w:left="714" w:right="-284" w:hanging="357"/>
        <w:rPr>
          <w:rFonts w:cs="B Titr"/>
          <w:sz w:val="23"/>
          <w:szCs w:val="23"/>
          <w:rtl/>
        </w:rPr>
      </w:pPr>
      <w:r w:rsidRPr="004A645C">
        <w:rPr>
          <w:rFonts w:cs="B Titr" w:hint="cs"/>
          <w:sz w:val="23"/>
          <w:szCs w:val="23"/>
          <w:rtl/>
        </w:rPr>
        <w:t>کتب (ترجمه یا تألیف)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70"/>
        <w:gridCol w:w="1560"/>
        <w:gridCol w:w="2141"/>
      </w:tblGrid>
      <w:tr w:rsidR="00726A38" w14:paraId="301ADBB1" w14:textId="77777777" w:rsidTr="00967B8C">
        <w:trPr>
          <w:jc w:val="center"/>
        </w:trPr>
        <w:tc>
          <w:tcPr>
            <w:tcW w:w="11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35C24C" w14:textId="77777777" w:rsidR="00726A38" w:rsidRPr="00726A38" w:rsidRDefault="00726A38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6BCBFB" w14:textId="77777777" w:rsidR="00726A38" w:rsidRPr="00726A38" w:rsidRDefault="00726A38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6A38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7D2505" w14:textId="77777777" w:rsidR="00726A38" w:rsidRPr="00726A38" w:rsidRDefault="00726A38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6A38">
              <w:rPr>
                <w:rFonts w:cs="B Mitra" w:hint="cs"/>
                <w:b/>
                <w:bCs/>
                <w:sz w:val="24"/>
                <w:szCs w:val="24"/>
                <w:rtl/>
              </w:rPr>
              <w:t>سال انتشار/تعداد صفحات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1D335" w14:textId="77777777" w:rsidR="00726A38" w:rsidRDefault="00726A38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6A38">
              <w:rPr>
                <w:rFonts w:cs="B Mitra" w:hint="cs"/>
                <w:b/>
                <w:bCs/>
                <w:sz w:val="24"/>
                <w:szCs w:val="24"/>
                <w:rtl/>
              </w:rPr>
              <w:t>نام نویسندگان</w:t>
            </w:r>
          </w:p>
          <w:p w14:paraId="4C108067" w14:textId="77777777" w:rsidR="00726A38" w:rsidRPr="00726A38" w:rsidRDefault="00726A38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(ب</w:t>
            </w:r>
            <w:r w:rsidRPr="00726A38">
              <w:rPr>
                <w:rFonts w:cs="B Mitra" w:hint="cs"/>
                <w:rtl/>
              </w:rPr>
              <w:t>ه ترتیب ذکر شده روی جلد</w:t>
            </w:r>
            <w:r>
              <w:rPr>
                <w:rFonts w:cs="B Mitra" w:hint="cs"/>
                <w:rtl/>
              </w:rPr>
              <w:t>)</w:t>
            </w:r>
          </w:p>
        </w:tc>
      </w:tr>
      <w:tr w:rsidR="004552AA" w14:paraId="31150A18" w14:textId="77777777" w:rsidTr="00967B8C">
        <w:trPr>
          <w:jc w:val="center"/>
        </w:trPr>
        <w:tc>
          <w:tcPr>
            <w:tcW w:w="1113" w:type="dxa"/>
            <w:vMerge w:val="restart"/>
            <w:tcBorders>
              <w:top w:val="double" w:sz="4" w:space="0" w:color="auto"/>
            </w:tcBorders>
            <w:vAlign w:val="center"/>
          </w:tcPr>
          <w:p w14:paraId="116ADAD6" w14:textId="77777777" w:rsidR="004552AA" w:rsidRPr="00726A38" w:rsidRDefault="004552AA" w:rsidP="007601F1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6A38">
              <w:rPr>
                <w:rFonts w:cs="B Mitra" w:hint="cs"/>
                <w:b/>
                <w:bCs/>
                <w:sz w:val="24"/>
                <w:szCs w:val="24"/>
                <w:rtl/>
              </w:rPr>
              <w:t>ت</w:t>
            </w:r>
            <w:r w:rsidR="007601F1">
              <w:rPr>
                <w:rFonts w:cs="B Mitra" w:hint="cs"/>
                <w:b/>
                <w:bCs/>
                <w:sz w:val="24"/>
                <w:szCs w:val="24"/>
                <w:rtl/>
              </w:rPr>
              <w:t>أ</w:t>
            </w:r>
            <w:r w:rsidRPr="00726A38">
              <w:rPr>
                <w:rFonts w:cs="B Mitra" w:hint="cs"/>
                <w:b/>
                <w:bCs/>
                <w:sz w:val="24"/>
                <w:szCs w:val="24"/>
                <w:rtl/>
              </w:rPr>
              <w:t>لیف</w:t>
            </w:r>
          </w:p>
        </w:tc>
        <w:tc>
          <w:tcPr>
            <w:tcW w:w="4570" w:type="dxa"/>
            <w:tcBorders>
              <w:top w:val="double" w:sz="4" w:space="0" w:color="auto"/>
            </w:tcBorders>
            <w:vAlign w:val="center"/>
          </w:tcPr>
          <w:p w14:paraId="4B5A0CCC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8A9CBC5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double" w:sz="4" w:space="0" w:color="auto"/>
            </w:tcBorders>
            <w:vAlign w:val="center"/>
          </w:tcPr>
          <w:p w14:paraId="04FB205C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5D31046B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0F30F5B1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644E38E7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7E9D933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513E46DA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2BF232A2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3C8353F0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1537FA94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F94B1D2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267685A8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4F492DF4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058D37F6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15A89A4F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034762F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77A6A65D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666C949D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4574CEB8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2D2B43F5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FDAE30C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3B45236B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53988EC0" w14:textId="77777777" w:rsidTr="00967B8C">
        <w:trPr>
          <w:jc w:val="center"/>
        </w:trPr>
        <w:tc>
          <w:tcPr>
            <w:tcW w:w="1113" w:type="dxa"/>
            <w:vMerge w:val="restart"/>
            <w:vAlign w:val="center"/>
          </w:tcPr>
          <w:p w14:paraId="6E8E3595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6A38">
              <w:rPr>
                <w:rFonts w:cs="B Mitra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4570" w:type="dxa"/>
            <w:vAlign w:val="center"/>
          </w:tcPr>
          <w:p w14:paraId="60AA7A35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71F1E72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4FDFB110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349220FE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1EA930B9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5BBEDBEF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408388A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0A6DE260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217D3C82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650878E1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111229F5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0E043CC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36958788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4DF0FF19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5C870CD5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44043DC4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71C261BD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492C922F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52AA" w14:paraId="58316F6D" w14:textId="77777777" w:rsidTr="00967B8C">
        <w:trPr>
          <w:jc w:val="center"/>
        </w:trPr>
        <w:tc>
          <w:tcPr>
            <w:tcW w:w="1113" w:type="dxa"/>
            <w:vMerge/>
            <w:vAlign w:val="center"/>
          </w:tcPr>
          <w:p w14:paraId="31773CBF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0" w:type="dxa"/>
            <w:vAlign w:val="center"/>
          </w:tcPr>
          <w:p w14:paraId="46623CFC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1CA61F8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Align w:val="center"/>
          </w:tcPr>
          <w:p w14:paraId="0C1D3972" w14:textId="77777777" w:rsidR="004552AA" w:rsidRPr="00726A38" w:rsidRDefault="004552AA" w:rsidP="00726A38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7B8C9E75" w14:textId="77777777" w:rsidR="00C91225" w:rsidRDefault="00C91225" w:rsidP="00726A38">
      <w:pPr>
        <w:spacing w:after="0" w:line="240" w:lineRule="auto"/>
        <w:rPr>
          <w:rFonts w:cs="B Titr"/>
          <w:sz w:val="23"/>
          <w:szCs w:val="23"/>
          <w:rtl/>
        </w:rPr>
        <w:sectPr w:rsidR="00C91225" w:rsidSect="00942833">
          <w:pgSz w:w="11906" w:h="16838"/>
          <w:pgMar w:top="1985" w:right="1134" w:bottom="851" w:left="1134" w:header="709" w:footer="622" w:gutter="0"/>
          <w:pgBorders w:offsetFrom="page">
            <w:top w:val="twistedLines2" w:sz="6" w:space="24" w:color="auto"/>
            <w:left w:val="twistedLines2" w:sz="6" w:space="24" w:color="auto"/>
            <w:bottom w:val="twistedLines2" w:sz="6" w:space="24" w:color="auto"/>
            <w:right w:val="twistedLines2" w:sz="6" w:space="24" w:color="auto"/>
          </w:pgBorders>
          <w:cols w:space="708"/>
          <w:bidi/>
          <w:rtlGutter/>
          <w:docGrid w:linePitch="360"/>
        </w:sectPr>
      </w:pPr>
    </w:p>
    <w:p w14:paraId="5CA7E3FD" w14:textId="77777777" w:rsidR="00726A38" w:rsidRPr="004A645C" w:rsidRDefault="00C91225" w:rsidP="004A645C">
      <w:pPr>
        <w:pStyle w:val="ListParagraph"/>
        <w:numPr>
          <w:ilvl w:val="0"/>
          <w:numId w:val="5"/>
        </w:numPr>
        <w:spacing w:before="120" w:after="0" w:line="240" w:lineRule="auto"/>
        <w:ind w:left="714" w:right="-284" w:hanging="357"/>
        <w:rPr>
          <w:rFonts w:cs="B Titr"/>
          <w:sz w:val="23"/>
          <w:szCs w:val="23"/>
          <w:rtl/>
        </w:rPr>
      </w:pPr>
      <w:r w:rsidRPr="004A645C">
        <w:rPr>
          <w:rFonts w:cs="B Titr" w:hint="cs"/>
          <w:sz w:val="23"/>
          <w:szCs w:val="23"/>
          <w:rtl/>
        </w:rPr>
        <w:lastRenderedPageBreak/>
        <w:t>امتیاز پایان</w:t>
      </w:r>
      <w:r w:rsidRPr="004A645C">
        <w:rPr>
          <w:rFonts w:cs="B Titr" w:hint="cs"/>
          <w:sz w:val="23"/>
          <w:szCs w:val="23"/>
          <w:rtl/>
        </w:rPr>
        <w:softHyphen/>
        <w:t>نامه:</w:t>
      </w:r>
    </w:p>
    <w:p w14:paraId="2FE259EC" w14:textId="77777777" w:rsidR="00C91225" w:rsidRPr="009D720A" w:rsidRDefault="00C91225" w:rsidP="00726A38">
      <w:pPr>
        <w:spacing w:after="0" w:line="240" w:lineRule="auto"/>
        <w:rPr>
          <w:rFonts w:cs="B Titr"/>
          <w:rtl/>
        </w:rPr>
      </w:pPr>
      <w:r w:rsidRPr="009D720A">
        <w:rPr>
          <w:rFonts w:cs="B Titr" w:hint="cs"/>
          <w:rtl/>
        </w:rPr>
        <w:t>5-1 دوره کارشناسی</w:t>
      </w:r>
      <w:r w:rsidR="009D5D8E">
        <w:rPr>
          <w:rFonts w:cs="B Titr" w:hint="cs"/>
          <w:rtl/>
        </w:rPr>
        <w:t xml:space="preserve"> (سطح 2)</w:t>
      </w:r>
      <w:r w:rsidRPr="009D720A">
        <w:rPr>
          <w:rFonts w:cs="B Titr" w:hint="cs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1949"/>
        <w:gridCol w:w="551"/>
        <w:gridCol w:w="436"/>
        <w:gridCol w:w="562"/>
        <w:gridCol w:w="425"/>
        <w:gridCol w:w="532"/>
      </w:tblGrid>
      <w:tr w:rsidR="00404858" w14:paraId="299E11D6" w14:textId="77777777" w:rsidTr="0097618B">
        <w:trPr>
          <w:jc w:val="center"/>
        </w:trPr>
        <w:tc>
          <w:tcPr>
            <w:tcW w:w="552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A073A0" w14:textId="77777777" w:rsidR="00404858" w:rsidRPr="0097618B" w:rsidRDefault="00404858" w:rsidP="0097618B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618B">
              <w:rPr>
                <w:rFonts w:cs="B Mitra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808024" w14:textId="77777777" w:rsidR="00404858" w:rsidRPr="0097618B" w:rsidRDefault="00404858" w:rsidP="0097618B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618B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C0B5B3" w14:textId="77777777" w:rsidR="00404858" w:rsidRPr="0097618B" w:rsidRDefault="00404858" w:rsidP="00082076">
            <w:pPr>
              <w:spacing w:line="18" w:lineRule="atLeast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618B">
              <w:rPr>
                <w:rFonts w:cs="B Mitra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5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077EF3" w14:textId="77777777" w:rsidR="00404858" w:rsidRDefault="00404858" w:rsidP="0097618B">
            <w:pPr>
              <w:spacing w:before="120" w:after="120"/>
              <w:ind w:left="-57" w:right="-57"/>
              <w:jc w:val="center"/>
              <w:rPr>
                <w:rFonts w:cs="B Titr"/>
                <w:sz w:val="23"/>
                <w:szCs w:val="23"/>
                <w:rtl/>
              </w:rPr>
            </w:pPr>
            <w:r w:rsidRPr="0097618B">
              <w:rPr>
                <w:rFonts w:cs="B Mitra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404858" w14:paraId="550D505C" w14:textId="77777777" w:rsidTr="0097618B">
        <w:trPr>
          <w:jc w:val="center"/>
        </w:trPr>
        <w:tc>
          <w:tcPr>
            <w:tcW w:w="552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1F0540" w14:textId="77777777" w:rsidR="00404858" w:rsidRPr="0097618B" w:rsidRDefault="00404858" w:rsidP="0097618B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193F2B" w14:textId="77777777" w:rsidR="00404858" w:rsidRPr="0097618B" w:rsidRDefault="00404858" w:rsidP="0097618B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992313" w14:textId="77777777" w:rsidR="00404858" w:rsidRPr="005016FE" w:rsidRDefault="00404858" w:rsidP="00082076">
            <w:pPr>
              <w:spacing w:line="18" w:lineRule="atLeast"/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5016FE">
              <w:rPr>
                <w:rFonts w:cs="B Mitra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E34A31" w14:textId="77777777" w:rsidR="00404858" w:rsidRPr="005016FE" w:rsidRDefault="00404858" w:rsidP="0008207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6FE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A24625" w14:textId="77777777" w:rsidR="00404858" w:rsidRPr="005016FE" w:rsidRDefault="00404858" w:rsidP="00082076">
            <w:pPr>
              <w:spacing w:line="18" w:lineRule="atLeast"/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5016FE">
              <w:rPr>
                <w:rFonts w:cs="B Mitra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69B529" w14:textId="77777777" w:rsidR="00404858" w:rsidRPr="0097618B" w:rsidRDefault="00404858" w:rsidP="0008207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97618B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53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57B6D2" w14:textId="77777777" w:rsidR="00404858" w:rsidRDefault="00404858" w:rsidP="0097618B">
            <w:pPr>
              <w:ind w:right="-57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C91225" w14:paraId="2B1CC9CF" w14:textId="77777777" w:rsidTr="0097618B">
        <w:trPr>
          <w:trHeight w:val="784"/>
          <w:jc w:val="center"/>
        </w:trPr>
        <w:tc>
          <w:tcPr>
            <w:tcW w:w="5528" w:type="dxa"/>
            <w:tcBorders>
              <w:top w:val="double" w:sz="4" w:space="0" w:color="auto"/>
            </w:tcBorders>
          </w:tcPr>
          <w:p w14:paraId="7AD0AA7E" w14:textId="77777777" w:rsidR="00C91225" w:rsidRDefault="00C91225" w:rsidP="00726A38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2299225" w14:textId="77777777" w:rsidR="00C91225" w:rsidRDefault="00C91225" w:rsidP="00726A38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</w:tcPr>
          <w:p w14:paraId="7FD85E58" w14:textId="77777777" w:rsidR="00C91225" w:rsidRDefault="00C91225" w:rsidP="00726A38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436" w:type="dxa"/>
            <w:tcBorders>
              <w:top w:val="double" w:sz="4" w:space="0" w:color="auto"/>
            </w:tcBorders>
          </w:tcPr>
          <w:p w14:paraId="2AA84C0F" w14:textId="77777777" w:rsidR="00C91225" w:rsidRDefault="00C91225" w:rsidP="00726A38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57A991E" w14:textId="77777777" w:rsidR="00C91225" w:rsidRDefault="00C91225" w:rsidP="00726A38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1B50DA2F" w14:textId="77777777" w:rsidR="00C91225" w:rsidRDefault="00C91225" w:rsidP="00726A38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07CEFF17" w14:textId="77777777" w:rsidR="00C91225" w:rsidRDefault="00C91225" w:rsidP="00726A38">
            <w:pPr>
              <w:rPr>
                <w:rFonts w:cs="B Titr"/>
                <w:sz w:val="23"/>
                <w:szCs w:val="23"/>
                <w:rtl/>
              </w:rPr>
            </w:pPr>
          </w:p>
        </w:tc>
      </w:tr>
    </w:tbl>
    <w:p w14:paraId="0A76C360" w14:textId="77777777" w:rsidR="004552AA" w:rsidRPr="004552AA" w:rsidRDefault="004552AA" w:rsidP="0097618B">
      <w:pPr>
        <w:spacing w:before="240" w:after="0" w:line="240" w:lineRule="auto"/>
        <w:rPr>
          <w:rFonts w:cs="B Titr"/>
          <w:sz w:val="4"/>
          <w:szCs w:val="4"/>
        </w:rPr>
      </w:pPr>
    </w:p>
    <w:p w14:paraId="0931DDB2" w14:textId="36ED7799" w:rsidR="00FE0DDA" w:rsidRPr="009D720A" w:rsidRDefault="00F859C7" w:rsidP="00F859C7">
      <w:pPr>
        <w:spacing w:before="240" w:after="0" w:line="240" w:lineRule="auto"/>
        <w:rPr>
          <w:rFonts w:cs="B Titr"/>
          <w:rtl/>
        </w:rPr>
      </w:pPr>
      <w:r w:rsidRPr="009D720A">
        <w:rPr>
          <w:rFonts w:cs="B Titr" w:hint="cs"/>
          <w:rtl/>
        </w:rPr>
        <w:t>5-</w:t>
      </w:r>
      <w:r>
        <w:rPr>
          <w:rFonts w:cs="B Titr" w:hint="cs"/>
          <w:rtl/>
        </w:rPr>
        <w:t>2</w:t>
      </w:r>
      <w:r w:rsidRPr="009D720A">
        <w:rPr>
          <w:rFonts w:cs="B Titr" w:hint="cs"/>
          <w:rtl/>
        </w:rPr>
        <w:t xml:space="preserve"> </w:t>
      </w:r>
      <w:r w:rsidR="00FE0DDA" w:rsidRPr="009D720A">
        <w:rPr>
          <w:rFonts w:cs="B Titr" w:hint="cs"/>
          <w:rtl/>
        </w:rPr>
        <w:t>دوره کارشناسی</w:t>
      </w:r>
      <w:r w:rsidR="00FE0DDA" w:rsidRPr="009D720A">
        <w:rPr>
          <w:rFonts w:cs="B Titr"/>
          <w:rtl/>
        </w:rPr>
        <w:softHyphen/>
      </w:r>
      <w:r w:rsidR="00FE0DDA" w:rsidRPr="009D720A">
        <w:rPr>
          <w:rFonts w:cs="B Titr" w:hint="cs"/>
          <w:rtl/>
        </w:rPr>
        <w:t>ارشد</w:t>
      </w:r>
      <w:r w:rsidR="009D5D8E">
        <w:rPr>
          <w:rFonts w:cs="B Titr" w:hint="cs"/>
          <w:rtl/>
        </w:rPr>
        <w:t xml:space="preserve"> (سطح 3)</w:t>
      </w:r>
      <w:r w:rsidR="00FE0DDA" w:rsidRPr="009D720A">
        <w:rPr>
          <w:rFonts w:cs="B Titr" w:hint="cs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1949"/>
        <w:gridCol w:w="552"/>
        <w:gridCol w:w="436"/>
        <w:gridCol w:w="563"/>
        <w:gridCol w:w="425"/>
        <w:gridCol w:w="532"/>
      </w:tblGrid>
      <w:tr w:rsidR="008671A8" w14:paraId="1C9229E2" w14:textId="77777777" w:rsidTr="008671A8">
        <w:trPr>
          <w:jc w:val="center"/>
        </w:trPr>
        <w:tc>
          <w:tcPr>
            <w:tcW w:w="53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12A265" w14:textId="77777777" w:rsidR="008671A8" w:rsidRPr="0097618B" w:rsidRDefault="008671A8" w:rsidP="008740FD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618B">
              <w:rPr>
                <w:rFonts w:cs="B Mitra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94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ECE764" w14:textId="77777777" w:rsidR="008671A8" w:rsidRPr="0097618B" w:rsidRDefault="008671A8" w:rsidP="008740FD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618B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197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75B3FB" w14:textId="77777777" w:rsidR="008671A8" w:rsidRPr="0097618B" w:rsidRDefault="008671A8" w:rsidP="008740FD">
            <w:pPr>
              <w:spacing w:line="18" w:lineRule="atLeast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618B">
              <w:rPr>
                <w:rFonts w:cs="B Mitra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86770F" w14:textId="77777777" w:rsidR="008671A8" w:rsidRPr="0097618B" w:rsidRDefault="001412E2" w:rsidP="008740FD">
            <w:pPr>
              <w:spacing w:line="18" w:lineRule="atLeast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40359D" w14:paraId="4386258B" w14:textId="77777777" w:rsidTr="008671A8">
        <w:trPr>
          <w:jc w:val="center"/>
        </w:trPr>
        <w:tc>
          <w:tcPr>
            <w:tcW w:w="539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5D75C1" w14:textId="77777777" w:rsidR="0040359D" w:rsidRPr="0097618B" w:rsidRDefault="0040359D" w:rsidP="0040359D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7B3EDC" w14:textId="77777777" w:rsidR="0040359D" w:rsidRPr="0097618B" w:rsidRDefault="0040359D" w:rsidP="0040359D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275E47" w14:textId="111A09D3" w:rsidR="0040359D" w:rsidRPr="00082076" w:rsidRDefault="0040359D" w:rsidP="0040359D">
            <w:pPr>
              <w:spacing w:line="18" w:lineRule="atLeast"/>
              <w:ind w:left="-57" w:right="-57"/>
              <w:jc w:val="center"/>
              <w:rPr>
                <w:rFonts w:cs="B Mitra"/>
                <w:w w:val="70"/>
                <w:sz w:val="20"/>
                <w:szCs w:val="20"/>
                <w:rtl/>
              </w:rPr>
            </w:pPr>
            <w:r w:rsidRPr="005016FE">
              <w:rPr>
                <w:rFonts w:cs="B Mitra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58BA43" w14:textId="6A93287D" w:rsidR="0040359D" w:rsidRPr="0097618B" w:rsidRDefault="0040359D" w:rsidP="0040359D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6FE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5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EE6877" w14:textId="50A027D5" w:rsidR="0040359D" w:rsidRPr="00082076" w:rsidRDefault="0040359D" w:rsidP="0040359D">
            <w:pPr>
              <w:spacing w:line="18" w:lineRule="atLeast"/>
              <w:ind w:left="-57" w:right="-57"/>
              <w:jc w:val="center"/>
              <w:rPr>
                <w:rFonts w:cs="B Mitra"/>
                <w:w w:val="70"/>
                <w:sz w:val="20"/>
                <w:szCs w:val="20"/>
                <w:rtl/>
              </w:rPr>
            </w:pPr>
            <w:r w:rsidRPr="005016FE">
              <w:rPr>
                <w:rFonts w:cs="B Mitra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2A8C0C" w14:textId="77777777" w:rsidR="0040359D" w:rsidRPr="0097618B" w:rsidRDefault="0040359D" w:rsidP="0040359D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97618B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53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4B9AFF" w14:textId="77777777" w:rsidR="0040359D" w:rsidRDefault="0040359D" w:rsidP="0040359D">
            <w:pPr>
              <w:ind w:right="-57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136F57" w14:paraId="23A75C89" w14:textId="77777777" w:rsidTr="008671A8">
        <w:trPr>
          <w:trHeight w:val="784"/>
          <w:jc w:val="center"/>
        </w:trPr>
        <w:tc>
          <w:tcPr>
            <w:tcW w:w="5397" w:type="dxa"/>
            <w:tcBorders>
              <w:top w:val="double" w:sz="4" w:space="0" w:color="auto"/>
            </w:tcBorders>
          </w:tcPr>
          <w:p w14:paraId="0C5B1779" w14:textId="77777777" w:rsidR="00136F57" w:rsidRDefault="00136F57" w:rsidP="008740FD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1949" w:type="dxa"/>
            <w:tcBorders>
              <w:top w:val="double" w:sz="4" w:space="0" w:color="auto"/>
            </w:tcBorders>
          </w:tcPr>
          <w:p w14:paraId="1DA0257F" w14:textId="77777777" w:rsidR="00136F57" w:rsidRDefault="00136F57" w:rsidP="008740FD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23CB36E1" w14:textId="77777777" w:rsidR="00136F57" w:rsidRDefault="00136F57" w:rsidP="008740FD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436" w:type="dxa"/>
            <w:tcBorders>
              <w:top w:val="double" w:sz="4" w:space="0" w:color="auto"/>
            </w:tcBorders>
          </w:tcPr>
          <w:p w14:paraId="460522FD" w14:textId="77777777" w:rsidR="00136F57" w:rsidRDefault="00136F57" w:rsidP="008740FD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563" w:type="dxa"/>
            <w:tcBorders>
              <w:top w:val="double" w:sz="4" w:space="0" w:color="auto"/>
            </w:tcBorders>
          </w:tcPr>
          <w:p w14:paraId="4E1C282A" w14:textId="77777777" w:rsidR="00136F57" w:rsidRDefault="00136F57" w:rsidP="008740FD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293DAE72" w14:textId="77777777" w:rsidR="00136F57" w:rsidRDefault="00136F57" w:rsidP="008740FD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532" w:type="dxa"/>
            <w:tcBorders>
              <w:top w:val="double" w:sz="4" w:space="0" w:color="auto"/>
            </w:tcBorders>
          </w:tcPr>
          <w:p w14:paraId="3E5A276D" w14:textId="77777777" w:rsidR="00136F57" w:rsidRDefault="00136F57" w:rsidP="008740FD">
            <w:pPr>
              <w:rPr>
                <w:rFonts w:cs="B Titr"/>
                <w:sz w:val="23"/>
                <w:szCs w:val="23"/>
                <w:rtl/>
              </w:rPr>
            </w:pPr>
          </w:p>
        </w:tc>
      </w:tr>
    </w:tbl>
    <w:p w14:paraId="6695C8BC" w14:textId="77777777" w:rsidR="004552AA" w:rsidRDefault="004552AA" w:rsidP="00FE0DDA">
      <w:pPr>
        <w:spacing w:after="0" w:line="240" w:lineRule="auto"/>
        <w:rPr>
          <w:rFonts w:cs="B Titr"/>
          <w:sz w:val="23"/>
          <w:szCs w:val="23"/>
        </w:rPr>
      </w:pPr>
    </w:p>
    <w:p w14:paraId="1B42D3C1" w14:textId="77777777" w:rsidR="004552AA" w:rsidRDefault="004552AA" w:rsidP="00FE0DDA">
      <w:pPr>
        <w:spacing w:after="0" w:line="240" w:lineRule="auto"/>
        <w:rPr>
          <w:rFonts w:cs="B Titr"/>
          <w:sz w:val="23"/>
          <w:szCs w:val="23"/>
        </w:rPr>
      </w:pPr>
    </w:p>
    <w:p w14:paraId="6DC24576" w14:textId="77777777" w:rsidR="00C91225" w:rsidRDefault="00644EFF" w:rsidP="00FE0DDA">
      <w:pPr>
        <w:spacing w:after="0" w:line="240" w:lineRule="auto"/>
        <w:rPr>
          <w:rFonts w:cs="B Titr"/>
          <w:sz w:val="23"/>
          <w:szCs w:val="23"/>
          <w:rtl/>
        </w:rPr>
      </w:pPr>
      <w:r>
        <w:rPr>
          <w:rFonts w:cs="B Titr" w:hint="cs"/>
          <w:sz w:val="23"/>
          <w:szCs w:val="23"/>
          <w:rtl/>
        </w:rPr>
        <w:t>ج) سوابق آموزشی:</w:t>
      </w:r>
    </w:p>
    <w:tbl>
      <w:tblPr>
        <w:tblStyle w:val="TableGrid"/>
        <w:bidiVisual/>
        <w:tblW w:w="10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807"/>
        <w:gridCol w:w="1701"/>
        <w:gridCol w:w="709"/>
        <w:gridCol w:w="1134"/>
        <w:gridCol w:w="1135"/>
      </w:tblGrid>
      <w:tr w:rsidR="00644EFF" w14:paraId="2BA3B1DB" w14:textId="77777777" w:rsidTr="00D64579">
        <w:trPr>
          <w:jc w:val="center"/>
        </w:trPr>
        <w:tc>
          <w:tcPr>
            <w:tcW w:w="1544" w:type="dxa"/>
            <w:tcBorders>
              <w:top w:val="double" w:sz="4" w:space="0" w:color="auto"/>
              <w:bottom w:val="double" w:sz="4" w:space="0" w:color="auto"/>
            </w:tcBorders>
          </w:tcPr>
          <w:p w14:paraId="50EFC277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4579">
              <w:rPr>
                <w:rFonts w:cs="B Mitra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</w:tcPr>
          <w:p w14:paraId="19044026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4579">
              <w:rPr>
                <w:rFonts w:cs="B Mitra" w:hint="cs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531DC161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4579">
              <w:rPr>
                <w:rFonts w:cs="B Mitra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7907C55" w14:textId="77777777" w:rsidR="00644EFF" w:rsidRPr="005F00E6" w:rsidRDefault="00644EFF" w:rsidP="001B5415">
            <w:pPr>
              <w:spacing w:before="60" w:after="60"/>
              <w:ind w:left="-57" w:righ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00E6">
              <w:rPr>
                <w:rFonts w:cs="B Mitra" w:hint="cs"/>
                <w:b/>
                <w:bCs/>
                <w:sz w:val="20"/>
                <w:szCs w:val="20"/>
                <w:rtl/>
              </w:rPr>
              <w:t>معدل</w:t>
            </w:r>
            <w:r w:rsidR="00D64579" w:rsidRPr="005F00E6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5F00E6">
              <w:rPr>
                <w:rFonts w:cs="B Mitra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CFE9767" w14:textId="77777777" w:rsidR="00644EFF" w:rsidRPr="00D64579" w:rsidRDefault="00644EFF" w:rsidP="001B5415">
            <w:pPr>
              <w:spacing w:before="60" w:after="60"/>
              <w:ind w:left="-57" w:right="-57"/>
              <w:jc w:val="center"/>
              <w:rPr>
                <w:rFonts w:cs="B Mitra"/>
                <w:b/>
                <w:bCs/>
                <w:rtl/>
              </w:rPr>
            </w:pPr>
            <w:r w:rsidRPr="00D64579">
              <w:rPr>
                <w:rFonts w:cs="B Mitra" w:hint="cs"/>
                <w:b/>
                <w:bCs/>
                <w:rtl/>
              </w:rPr>
              <w:t>سال شروع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14:paraId="0E03320C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4579">
              <w:rPr>
                <w:rFonts w:cs="B Mitra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644EFF" w14:paraId="5CE040AA" w14:textId="77777777" w:rsidTr="00D64579">
        <w:trPr>
          <w:jc w:val="center"/>
        </w:trPr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41EADA94" w14:textId="77777777" w:rsidR="00644EFF" w:rsidRPr="00D64579" w:rsidRDefault="00606698" w:rsidP="001B5415">
            <w:pPr>
              <w:spacing w:before="60" w:after="6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4579">
              <w:rPr>
                <w:rFonts w:cs="B Mitra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3807" w:type="dxa"/>
            <w:tcBorders>
              <w:top w:val="double" w:sz="4" w:space="0" w:color="auto"/>
            </w:tcBorders>
          </w:tcPr>
          <w:p w14:paraId="69D02632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1564279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54114E5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CCB4F42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1EAC8E6A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44EFF" w14:paraId="6CCCFBDA" w14:textId="77777777" w:rsidTr="00D64579">
        <w:trPr>
          <w:jc w:val="center"/>
        </w:trPr>
        <w:tc>
          <w:tcPr>
            <w:tcW w:w="1544" w:type="dxa"/>
            <w:vAlign w:val="center"/>
          </w:tcPr>
          <w:p w14:paraId="221D9087" w14:textId="77777777" w:rsidR="00644EFF" w:rsidRPr="00D64579" w:rsidRDefault="00606698" w:rsidP="001B5415">
            <w:pPr>
              <w:spacing w:before="60" w:after="60"/>
              <w:ind w:left="-57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4579">
              <w:rPr>
                <w:rFonts w:cs="B Mitra" w:hint="cs"/>
                <w:b/>
                <w:bCs/>
                <w:sz w:val="24"/>
                <w:szCs w:val="24"/>
                <w:rtl/>
              </w:rPr>
              <w:t>کارشناسی</w:t>
            </w:r>
            <w:r w:rsidRPr="00D64579">
              <w:rPr>
                <w:rFonts w:cs="B Mitra" w:hint="cs"/>
                <w:b/>
                <w:bCs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3807" w:type="dxa"/>
          </w:tcPr>
          <w:p w14:paraId="633E4B8E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7E56F7C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7F2CD46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8B9DF7A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DBF3E7C" w14:textId="77777777" w:rsidR="00644EFF" w:rsidRPr="00D64579" w:rsidRDefault="00644EFF" w:rsidP="001B5415">
            <w:pPr>
              <w:spacing w:before="60" w:after="6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0EE6CE1D" w14:textId="77777777" w:rsidR="004552AA" w:rsidRPr="004552AA" w:rsidRDefault="004552AA" w:rsidP="009D720A">
      <w:pPr>
        <w:spacing w:before="240" w:after="0" w:line="240" w:lineRule="auto"/>
        <w:rPr>
          <w:rFonts w:cs="B Titr"/>
          <w:sz w:val="2"/>
          <w:szCs w:val="2"/>
        </w:rPr>
      </w:pPr>
    </w:p>
    <w:p w14:paraId="477DE203" w14:textId="77777777" w:rsidR="00644EFF" w:rsidRPr="009D720A" w:rsidRDefault="00CD5805" w:rsidP="009D720A">
      <w:pPr>
        <w:spacing w:before="240" w:after="0" w:line="240" w:lineRule="auto"/>
        <w:rPr>
          <w:rFonts w:cs="B Titr"/>
          <w:rtl/>
        </w:rPr>
      </w:pPr>
      <w:r w:rsidRPr="009D720A">
        <w:rPr>
          <w:rFonts w:cs="B Titr" w:hint="cs"/>
          <w:rtl/>
        </w:rPr>
        <w:t>-</w:t>
      </w:r>
      <w:r w:rsidR="00C47209">
        <w:rPr>
          <w:rFonts w:cs="B Titr"/>
        </w:rPr>
        <w:t xml:space="preserve"> </w:t>
      </w:r>
      <w:r w:rsidRPr="009D720A">
        <w:rPr>
          <w:rFonts w:cs="B Titr" w:hint="cs"/>
          <w:rtl/>
        </w:rPr>
        <w:t>برگزیدگان جشنواره، مسابقات بین</w:t>
      </w:r>
      <w:r w:rsidRPr="009D720A">
        <w:rPr>
          <w:rFonts w:cs="B Titr" w:hint="cs"/>
          <w:rtl/>
        </w:rPr>
        <w:softHyphen/>
        <w:t>المللی و المپیادهای معتبر:</w:t>
      </w:r>
    </w:p>
    <w:tbl>
      <w:tblPr>
        <w:tblStyle w:val="TableGrid"/>
        <w:bidiVisual/>
        <w:tblW w:w="98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082"/>
        <w:gridCol w:w="797"/>
        <w:gridCol w:w="1408"/>
      </w:tblGrid>
      <w:tr w:rsidR="009D720A" w14:paraId="5FEA65C8" w14:textId="77777777" w:rsidTr="00082076">
        <w:trPr>
          <w:jc w:val="center"/>
        </w:trPr>
        <w:tc>
          <w:tcPr>
            <w:tcW w:w="449" w:type="dxa"/>
            <w:vAlign w:val="center"/>
          </w:tcPr>
          <w:p w14:paraId="43545EC3" w14:textId="77777777" w:rsidR="009D720A" w:rsidRPr="00F342F3" w:rsidRDefault="009D720A" w:rsidP="008740FD">
            <w:pPr>
              <w:spacing w:before="120" w:after="120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42F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155" w:type="dxa"/>
          </w:tcPr>
          <w:p w14:paraId="16C4383B" w14:textId="77777777" w:rsidR="009D720A" w:rsidRPr="009D720A" w:rsidRDefault="009D720A" w:rsidP="009D720A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720A">
              <w:rPr>
                <w:rFonts w:cs="B Mitra" w:hint="cs"/>
                <w:b/>
                <w:bCs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801" w:type="dxa"/>
          </w:tcPr>
          <w:p w14:paraId="00ADFDAA" w14:textId="77777777" w:rsidR="009D720A" w:rsidRPr="009D720A" w:rsidRDefault="009D720A" w:rsidP="009D720A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720A">
              <w:rPr>
                <w:rFonts w:cs="B Mitra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418" w:type="dxa"/>
          </w:tcPr>
          <w:p w14:paraId="2DE90826" w14:textId="77777777" w:rsidR="009D720A" w:rsidRPr="005F00E6" w:rsidRDefault="009D720A" w:rsidP="00082076">
            <w:pPr>
              <w:spacing w:before="120" w:after="120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F00E6">
              <w:rPr>
                <w:rFonts w:cs="B Mitra" w:hint="cs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9D720A" w14:paraId="3EAD224F" w14:textId="77777777" w:rsidTr="00082076">
        <w:trPr>
          <w:jc w:val="center"/>
        </w:trPr>
        <w:tc>
          <w:tcPr>
            <w:tcW w:w="449" w:type="dxa"/>
            <w:vAlign w:val="center"/>
          </w:tcPr>
          <w:p w14:paraId="3E4F960A" w14:textId="77777777" w:rsidR="009D720A" w:rsidRPr="001B5415" w:rsidRDefault="009D720A" w:rsidP="001B5415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55" w:type="dxa"/>
          </w:tcPr>
          <w:p w14:paraId="0E3BE0D7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14:paraId="2A2D5E77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98DC436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9D720A" w14:paraId="54E89440" w14:textId="77777777" w:rsidTr="00082076">
        <w:trPr>
          <w:jc w:val="center"/>
        </w:trPr>
        <w:tc>
          <w:tcPr>
            <w:tcW w:w="449" w:type="dxa"/>
            <w:vAlign w:val="center"/>
          </w:tcPr>
          <w:p w14:paraId="130A109C" w14:textId="77777777" w:rsidR="009D720A" w:rsidRPr="001B5415" w:rsidRDefault="009D720A" w:rsidP="001B5415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55" w:type="dxa"/>
          </w:tcPr>
          <w:p w14:paraId="042BF755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14:paraId="25BC365F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07EA0B8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9D720A" w14:paraId="3ACDF059" w14:textId="77777777" w:rsidTr="00082076">
        <w:trPr>
          <w:jc w:val="center"/>
        </w:trPr>
        <w:tc>
          <w:tcPr>
            <w:tcW w:w="449" w:type="dxa"/>
            <w:vAlign w:val="center"/>
          </w:tcPr>
          <w:p w14:paraId="798C3A2E" w14:textId="77777777" w:rsidR="009D720A" w:rsidRPr="001B5415" w:rsidRDefault="009D720A" w:rsidP="001B5415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55" w:type="dxa"/>
          </w:tcPr>
          <w:p w14:paraId="13A0FC3C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14:paraId="21F957A6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5A44A93" w14:textId="77777777" w:rsidR="009D720A" w:rsidRPr="001B5415" w:rsidRDefault="009D720A" w:rsidP="001B5415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098A656B" w14:textId="77777777" w:rsidR="004552AA" w:rsidRPr="004552AA" w:rsidRDefault="004552AA" w:rsidP="001B5415">
      <w:pPr>
        <w:spacing w:before="240" w:after="0" w:line="240" w:lineRule="auto"/>
        <w:rPr>
          <w:rFonts w:cs="B Titr"/>
          <w:sz w:val="2"/>
          <w:szCs w:val="2"/>
        </w:rPr>
      </w:pPr>
    </w:p>
    <w:p w14:paraId="1D61809B" w14:textId="77777777" w:rsidR="00243691" w:rsidRPr="001B5415" w:rsidRDefault="00243691" w:rsidP="00C47209">
      <w:pPr>
        <w:spacing w:before="240" w:after="0" w:line="240" w:lineRule="auto"/>
        <w:rPr>
          <w:rFonts w:cs="B Titr"/>
          <w:rtl/>
        </w:rPr>
      </w:pPr>
      <w:r w:rsidRPr="001B5415">
        <w:rPr>
          <w:rFonts w:cs="B Titr" w:hint="cs"/>
          <w:rtl/>
        </w:rPr>
        <w:t>-</w:t>
      </w:r>
      <w:r w:rsidR="00C47209">
        <w:rPr>
          <w:rFonts w:cs="B Titr"/>
        </w:rPr>
        <w:t xml:space="preserve"> </w:t>
      </w:r>
      <w:r w:rsidRPr="001B5415">
        <w:rPr>
          <w:rFonts w:cs="B Titr" w:hint="cs"/>
          <w:rtl/>
        </w:rPr>
        <w:t>مدرک زبان: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1134"/>
        <w:gridCol w:w="1276"/>
        <w:gridCol w:w="3227"/>
      </w:tblGrid>
      <w:tr w:rsidR="00243691" w14:paraId="3702B75B" w14:textId="77777777" w:rsidTr="001B5415">
        <w:trPr>
          <w:jc w:val="center"/>
        </w:trPr>
        <w:tc>
          <w:tcPr>
            <w:tcW w:w="42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F7FC4" w14:textId="77777777" w:rsidR="00243691" w:rsidRPr="001B5415" w:rsidRDefault="00243691" w:rsidP="001B5415">
            <w:pPr>
              <w:spacing w:before="40" w:after="4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5415">
              <w:rPr>
                <w:rFonts w:cs="B Mitra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56AA7" w14:textId="77777777" w:rsidR="00243691" w:rsidRPr="00F90708" w:rsidRDefault="00243691" w:rsidP="001B5415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0708">
              <w:rPr>
                <w:rFonts w:cs="B Mitra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796A74" w14:textId="77777777" w:rsidR="00243691" w:rsidRPr="001B5415" w:rsidRDefault="00243691" w:rsidP="001B5415">
            <w:pPr>
              <w:spacing w:before="40" w:after="4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5415">
              <w:rPr>
                <w:rFonts w:cs="B Mitra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F59931" w14:textId="77777777" w:rsidR="00243691" w:rsidRPr="001B5415" w:rsidRDefault="00243691" w:rsidP="001B5415">
            <w:pPr>
              <w:spacing w:before="40" w:after="4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5415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243691" w14:paraId="390F63CF" w14:textId="77777777" w:rsidTr="006A53D3">
        <w:trPr>
          <w:jc w:val="center"/>
        </w:trPr>
        <w:tc>
          <w:tcPr>
            <w:tcW w:w="4217" w:type="dxa"/>
            <w:tcBorders>
              <w:top w:val="double" w:sz="4" w:space="0" w:color="auto"/>
              <w:bottom w:val="double" w:sz="4" w:space="0" w:color="auto"/>
            </w:tcBorders>
          </w:tcPr>
          <w:p w14:paraId="7E40EDA1" w14:textId="77777777" w:rsidR="00243691" w:rsidRDefault="00243691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BE935F2" w14:textId="77777777" w:rsidR="00243691" w:rsidRDefault="00243691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5CC75383" w14:textId="77777777" w:rsidR="00243691" w:rsidRDefault="00243691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</w:tcPr>
          <w:p w14:paraId="65DBB72F" w14:textId="77777777" w:rsidR="00243691" w:rsidRDefault="00243691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</w:tr>
      <w:tr w:rsidR="006A53D3" w14:paraId="4AD92FC6" w14:textId="77777777" w:rsidTr="001B5415">
        <w:trPr>
          <w:jc w:val="center"/>
        </w:trPr>
        <w:tc>
          <w:tcPr>
            <w:tcW w:w="4217" w:type="dxa"/>
            <w:tcBorders>
              <w:top w:val="double" w:sz="4" w:space="0" w:color="auto"/>
            </w:tcBorders>
          </w:tcPr>
          <w:p w14:paraId="1E74DEF5" w14:textId="77777777" w:rsidR="006A53D3" w:rsidRDefault="006A53D3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49A1FEB" w14:textId="77777777" w:rsidR="006A53D3" w:rsidRDefault="006A53D3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7C735B7" w14:textId="77777777" w:rsidR="006A53D3" w:rsidRDefault="006A53D3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  <w:tc>
          <w:tcPr>
            <w:tcW w:w="3227" w:type="dxa"/>
            <w:tcBorders>
              <w:top w:val="double" w:sz="4" w:space="0" w:color="auto"/>
            </w:tcBorders>
          </w:tcPr>
          <w:p w14:paraId="206481ED" w14:textId="77777777" w:rsidR="006A53D3" w:rsidRDefault="006A53D3" w:rsidP="006D7CC9">
            <w:pPr>
              <w:rPr>
                <w:rFonts w:cs="B Titr"/>
                <w:sz w:val="23"/>
                <w:szCs w:val="23"/>
                <w:rtl/>
              </w:rPr>
            </w:pPr>
          </w:p>
        </w:tc>
      </w:tr>
    </w:tbl>
    <w:p w14:paraId="090A8E22" w14:textId="77777777" w:rsidR="004552AA" w:rsidRDefault="004552AA" w:rsidP="001B5415">
      <w:pPr>
        <w:tabs>
          <w:tab w:val="left" w:pos="4676"/>
          <w:tab w:val="left" w:pos="7937"/>
        </w:tabs>
        <w:spacing w:before="120" w:after="0" w:line="240" w:lineRule="auto"/>
        <w:rPr>
          <w:rFonts w:cs="B Mitra"/>
          <w:b/>
          <w:bCs/>
          <w:sz w:val="24"/>
          <w:szCs w:val="24"/>
        </w:rPr>
      </w:pPr>
    </w:p>
    <w:p w14:paraId="74FB619A" w14:textId="77777777" w:rsidR="004552AA" w:rsidRPr="006A53D3" w:rsidRDefault="004552AA" w:rsidP="001B5415">
      <w:pPr>
        <w:tabs>
          <w:tab w:val="left" w:pos="4676"/>
          <w:tab w:val="left" w:pos="7937"/>
        </w:tabs>
        <w:spacing w:before="120" w:after="0" w:line="240" w:lineRule="auto"/>
        <w:rPr>
          <w:rFonts w:cs="B Mitra"/>
          <w:b/>
          <w:bCs/>
          <w:sz w:val="4"/>
          <w:szCs w:val="4"/>
        </w:rPr>
      </w:pPr>
    </w:p>
    <w:p w14:paraId="6ADC3413" w14:textId="77777777" w:rsidR="002766AD" w:rsidRDefault="002766AD" w:rsidP="001B5415">
      <w:pPr>
        <w:tabs>
          <w:tab w:val="left" w:pos="4676"/>
          <w:tab w:val="left" w:pos="7937"/>
        </w:tabs>
        <w:spacing w:before="120" w:after="0" w:line="240" w:lineRule="auto"/>
        <w:rPr>
          <w:rFonts w:cs="B Mitra"/>
          <w:b/>
          <w:bCs/>
          <w:sz w:val="24"/>
          <w:szCs w:val="24"/>
          <w:rtl/>
        </w:rPr>
      </w:pPr>
    </w:p>
    <w:p w14:paraId="24D23C6F" w14:textId="0E6CBE69" w:rsidR="002766AD" w:rsidRPr="00995258" w:rsidRDefault="002766AD" w:rsidP="00F04858">
      <w:pPr>
        <w:spacing w:after="0" w:line="240" w:lineRule="auto"/>
        <w:ind w:right="-284"/>
        <w:jc w:val="lowKashida"/>
        <w:rPr>
          <w:rFonts w:cs="B Mitra"/>
          <w:sz w:val="31"/>
          <w:szCs w:val="31"/>
          <w:rtl/>
        </w:rPr>
      </w:pPr>
      <w:r w:rsidRPr="00995258">
        <w:rPr>
          <w:rFonts w:cs="B Mitra" w:hint="cs"/>
          <w:sz w:val="31"/>
          <w:szCs w:val="31"/>
          <w:rtl/>
        </w:rPr>
        <w:t xml:space="preserve">داوطلب گرامی، </w:t>
      </w:r>
      <w:r w:rsidR="00170A18" w:rsidRPr="00995258">
        <w:rPr>
          <w:rFonts w:cs="B Mitra" w:hint="cs"/>
          <w:sz w:val="31"/>
          <w:szCs w:val="31"/>
          <w:rtl/>
        </w:rPr>
        <w:t xml:space="preserve">لطفاً </w:t>
      </w:r>
      <w:r w:rsidRPr="00995258">
        <w:rPr>
          <w:rFonts w:cs="B Mitra" w:hint="cs"/>
          <w:sz w:val="31"/>
          <w:szCs w:val="31"/>
          <w:rtl/>
        </w:rPr>
        <w:t>جهت تسریع در بررسی سوابق و مدارک پژوهشی و آموزشی در صورتیکه هر کدام از فعالیت</w:t>
      </w:r>
      <w:r w:rsidR="00F04858">
        <w:rPr>
          <w:rFonts w:cs="B Mitra"/>
          <w:sz w:val="31"/>
          <w:szCs w:val="31"/>
          <w:rtl/>
        </w:rPr>
        <w:softHyphen/>
      </w:r>
      <w:r w:rsidRPr="00995258">
        <w:rPr>
          <w:rFonts w:cs="B Mitra" w:hint="cs"/>
          <w:sz w:val="31"/>
          <w:szCs w:val="31"/>
          <w:rtl/>
        </w:rPr>
        <w:t>های زیر را دارا می باشید در محل مورد نظر علامتگذاری (</w:t>
      </w:r>
      <w:r w:rsidRPr="00995258">
        <w:rPr>
          <w:rFonts w:cs="B Mitra" w:hint="cs"/>
          <w:sz w:val="31"/>
          <w:szCs w:val="31"/>
        </w:rPr>
        <w:sym w:font="Wingdings 2" w:char="F050"/>
      </w:r>
      <w:r w:rsidRPr="00995258">
        <w:rPr>
          <w:rFonts w:cs="B Mitra" w:hint="cs"/>
          <w:sz w:val="31"/>
          <w:szCs w:val="31"/>
          <w:rtl/>
        </w:rPr>
        <w:t>) کنید.</w:t>
      </w:r>
    </w:p>
    <w:p w14:paraId="306527A5" w14:textId="77777777" w:rsidR="002766AD" w:rsidRPr="00995258" w:rsidRDefault="002766AD" w:rsidP="00DF4F65">
      <w:pPr>
        <w:spacing w:after="0" w:line="240" w:lineRule="auto"/>
        <w:ind w:right="-284"/>
        <w:jc w:val="lowKashida"/>
        <w:rPr>
          <w:rFonts w:cs="B Mitra"/>
          <w:sz w:val="31"/>
          <w:szCs w:val="31"/>
          <w:rtl/>
        </w:rPr>
      </w:pPr>
      <w:r w:rsidRPr="00995258">
        <w:rPr>
          <w:rFonts w:cs="B Mitra" w:hint="cs"/>
          <w:sz w:val="31"/>
          <w:szCs w:val="31"/>
          <w:rtl/>
        </w:rPr>
        <w:t xml:space="preserve">لازم به ذکر است نمرات مربوط به هر کدام از بخش های ذیل در صورتی به داوطلب اختصاص می گیرد که در روز مصاحبه اصل مستندات خود را ارائه نماید. </w:t>
      </w:r>
      <w:r w:rsidR="001164C4" w:rsidRPr="00995258">
        <w:rPr>
          <w:rFonts w:cs="B Mitra" w:hint="cs"/>
          <w:sz w:val="31"/>
          <w:szCs w:val="31"/>
          <w:rtl/>
        </w:rPr>
        <w:t xml:space="preserve">صرف نوشتن در رزومه یا </w:t>
      </w:r>
      <w:r w:rsidRPr="00995258">
        <w:rPr>
          <w:rFonts w:cs="B Mitra" w:hint="cs"/>
          <w:sz w:val="31"/>
          <w:szCs w:val="31"/>
          <w:rtl/>
        </w:rPr>
        <w:t>اعلام شفاهی و موکول کردن ارائه مدارک به روز بعد از مصاحبه، امتیازی را برای داوطلب به همراه نخواهد داشت. همچنین معدل مقطع کارشناسی ارشد</w:t>
      </w:r>
      <w:r w:rsidR="00170A18" w:rsidRPr="00995258">
        <w:rPr>
          <w:rFonts w:cs="B Mitra" w:hint="cs"/>
          <w:sz w:val="31"/>
          <w:szCs w:val="31"/>
          <w:rtl/>
        </w:rPr>
        <w:t xml:space="preserve"> (سطح 3)</w:t>
      </w:r>
      <w:r w:rsidR="00DF4F65" w:rsidRPr="00995258">
        <w:rPr>
          <w:rFonts w:cs="B Mitra" w:hint="cs"/>
          <w:sz w:val="31"/>
          <w:szCs w:val="31"/>
          <w:rtl/>
        </w:rPr>
        <w:t xml:space="preserve"> و</w:t>
      </w:r>
      <w:r w:rsidRPr="00995258">
        <w:rPr>
          <w:rFonts w:cs="B Mitra" w:hint="cs"/>
          <w:sz w:val="31"/>
          <w:szCs w:val="31"/>
          <w:rtl/>
        </w:rPr>
        <w:t xml:space="preserve"> </w:t>
      </w:r>
      <w:r w:rsidR="00DF4F65" w:rsidRPr="00995258">
        <w:rPr>
          <w:rFonts w:cs="B Mitra" w:hint="cs"/>
          <w:sz w:val="31"/>
          <w:szCs w:val="31"/>
          <w:rtl/>
        </w:rPr>
        <w:t xml:space="preserve">کیفیت و </w:t>
      </w:r>
      <w:r w:rsidRPr="00995258">
        <w:rPr>
          <w:rFonts w:cs="B Mitra" w:hint="cs"/>
          <w:sz w:val="31"/>
          <w:szCs w:val="31"/>
          <w:rtl/>
        </w:rPr>
        <w:t xml:space="preserve">نمره پایان نامه نیز دارای امتیازات مربوط به خود می باشد که پس از ارائه مستندات لازم، در </w:t>
      </w:r>
      <w:r w:rsidR="00D974B3" w:rsidRPr="00995258">
        <w:rPr>
          <w:rFonts w:cs="B Mitra" w:hint="cs"/>
          <w:sz w:val="31"/>
          <w:szCs w:val="31"/>
          <w:rtl/>
        </w:rPr>
        <w:t xml:space="preserve">امتیازات </w:t>
      </w:r>
      <w:r w:rsidRPr="00995258">
        <w:rPr>
          <w:rFonts w:cs="B Mitra" w:hint="cs"/>
          <w:sz w:val="31"/>
          <w:szCs w:val="31"/>
          <w:rtl/>
        </w:rPr>
        <w:t>سوابق آموزشی و پژوهشی داوطلب لحاظ می گردد.</w:t>
      </w:r>
    </w:p>
    <w:p w14:paraId="33AEBD0F" w14:textId="77777777" w:rsidR="002766AD" w:rsidRPr="00635F0F" w:rsidRDefault="002766AD" w:rsidP="002766AD">
      <w:pPr>
        <w:spacing w:after="0" w:line="240" w:lineRule="auto"/>
        <w:ind w:right="-284"/>
        <w:rPr>
          <w:rFonts w:cs="B Titr"/>
          <w:sz w:val="25"/>
          <w:szCs w:val="25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5328"/>
        <w:gridCol w:w="1002"/>
        <w:gridCol w:w="937"/>
      </w:tblGrid>
      <w:tr w:rsidR="002766AD" w14:paraId="7CFD714F" w14:textId="77777777" w:rsidTr="0058778B">
        <w:trPr>
          <w:jc w:val="center"/>
        </w:trPr>
        <w:tc>
          <w:tcPr>
            <w:tcW w:w="844" w:type="dxa"/>
            <w:vAlign w:val="center"/>
          </w:tcPr>
          <w:p w14:paraId="5197B34D" w14:textId="77777777" w:rsidR="002766AD" w:rsidRPr="00566E72" w:rsidRDefault="002766AD" w:rsidP="0058778B">
            <w:pPr>
              <w:spacing w:before="120" w:after="120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E72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328" w:type="dxa"/>
            <w:vAlign w:val="center"/>
          </w:tcPr>
          <w:p w14:paraId="43C67C6B" w14:textId="77777777" w:rsidR="002766AD" w:rsidRPr="00C4388E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002" w:type="dxa"/>
            <w:vAlign w:val="center"/>
          </w:tcPr>
          <w:p w14:paraId="30A000D8" w14:textId="77777777" w:rsidR="002766AD" w:rsidRPr="00566E72" w:rsidRDefault="002766AD" w:rsidP="0058778B">
            <w:pPr>
              <w:spacing w:before="120" w:after="120"/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937" w:type="dxa"/>
          </w:tcPr>
          <w:p w14:paraId="054D2E7F" w14:textId="77777777" w:rsidR="002766AD" w:rsidRPr="00C4388E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2766AD" w14:paraId="2E230422" w14:textId="77777777" w:rsidTr="0058778B">
        <w:trPr>
          <w:trHeight w:val="462"/>
          <w:jc w:val="center"/>
        </w:trPr>
        <w:tc>
          <w:tcPr>
            <w:tcW w:w="844" w:type="dxa"/>
            <w:vAlign w:val="center"/>
          </w:tcPr>
          <w:p w14:paraId="21F0E63A" w14:textId="77777777" w:rsidR="002766AD" w:rsidRPr="00A34FC5" w:rsidRDefault="002766AD" w:rsidP="0058778B">
            <w:pPr>
              <w:jc w:val="center"/>
              <w:rPr>
                <w:rFonts w:cs="B Mitra"/>
                <w:rtl/>
              </w:rPr>
            </w:pPr>
            <w:r w:rsidRPr="00A34FC5">
              <w:rPr>
                <w:rFonts w:cs="B Mitra" w:hint="cs"/>
                <w:rtl/>
              </w:rPr>
              <w:t>1</w:t>
            </w:r>
          </w:p>
        </w:tc>
        <w:tc>
          <w:tcPr>
            <w:tcW w:w="5328" w:type="dxa"/>
            <w:vAlign w:val="center"/>
          </w:tcPr>
          <w:p w14:paraId="31BD02BB" w14:textId="77777777" w:rsidR="002766AD" w:rsidRPr="000D7838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دارای </w:t>
            </w:r>
            <w:r w:rsidRPr="000D7838">
              <w:rPr>
                <w:rFonts w:cs="B Mitra" w:hint="cs"/>
                <w:sz w:val="24"/>
                <w:szCs w:val="24"/>
                <w:rtl/>
              </w:rPr>
              <w:t>مقالات علمی-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D7838">
              <w:rPr>
                <w:rFonts w:cs="B Mitra" w:hint="cs"/>
                <w:sz w:val="24"/>
                <w:szCs w:val="24"/>
                <w:rtl/>
              </w:rPr>
              <w:t>پژوهشی (داخلی و خارجی) مرتبط با رشته تحصیلی</w:t>
            </w:r>
          </w:p>
        </w:tc>
        <w:tc>
          <w:tcPr>
            <w:tcW w:w="1002" w:type="dxa"/>
            <w:vAlign w:val="center"/>
          </w:tcPr>
          <w:p w14:paraId="3B1E9A99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201DB12E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69DC69B9" w14:textId="77777777" w:rsidTr="0058778B">
        <w:trPr>
          <w:trHeight w:val="435"/>
          <w:jc w:val="center"/>
        </w:trPr>
        <w:tc>
          <w:tcPr>
            <w:tcW w:w="844" w:type="dxa"/>
            <w:vAlign w:val="center"/>
          </w:tcPr>
          <w:p w14:paraId="10625EB3" w14:textId="77777777" w:rsidR="002766AD" w:rsidRPr="009E23E9" w:rsidRDefault="002766AD" w:rsidP="0058778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14:paraId="28D7C468" w14:textId="77777777" w:rsidR="002766AD" w:rsidRPr="00A34FC5" w:rsidRDefault="002766AD" w:rsidP="0058778B">
            <w:pPr>
              <w:jc w:val="center"/>
              <w:rPr>
                <w:rFonts w:cs="B Mitra"/>
                <w:rtl/>
              </w:rPr>
            </w:pPr>
            <w:r w:rsidRPr="00A34FC5">
              <w:rPr>
                <w:rFonts w:cs="B Mitra" w:hint="cs"/>
                <w:rtl/>
              </w:rPr>
              <w:t>2</w:t>
            </w:r>
          </w:p>
        </w:tc>
        <w:tc>
          <w:tcPr>
            <w:tcW w:w="5328" w:type="dxa"/>
            <w:vAlign w:val="center"/>
          </w:tcPr>
          <w:p w14:paraId="78969947" w14:textId="77777777" w:rsidR="002766AD" w:rsidRPr="000D7838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 w:rsidRPr="000D7838">
              <w:rPr>
                <w:rFonts w:cs="B Mitra" w:hint="cs"/>
                <w:sz w:val="24"/>
                <w:szCs w:val="24"/>
                <w:rtl/>
              </w:rPr>
              <w:t>برگزیدگی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D7838">
              <w:rPr>
                <w:rFonts w:cs="B Mitra" w:hint="cs"/>
                <w:sz w:val="24"/>
                <w:szCs w:val="24"/>
                <w:rtl/>
              </w:rPr>
              <w:t>در جشنواره</w:t>
            </w:r>
            <w:r w:rsidRPr="000D7838">
              <w:rPr>
                <w:rFonts w:cs="B Mitra" w:hint="cs"/>
                <w:sz w:val="24"/>
                <w:szCs w:val="24"/>
                <w:rtl/>
              </w:rPr>
              <w:softHyphen/>
              <w:t>های علمی معتبر</w:t>
            </w:r>
          </w:p>
        </w:tc>
        <w:tc>
          <w:tcPr>
            <w:tcW w:w="1002" w:type="dxa"/>
            <w:vAlign w:val="center"/>
          </w:tcPr>
          <w:p w14:paraId="44832E48" w14:textId="77777777" w:rsidR="002766AD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779352CD" w14:textId="77777777" w:rsidR="002766AD" w:rsidRPr="001F40A8" w:rsidRDefault="002766AD" w:rsidP="0058778B">
            <w:pPr>
              <w:spacing w:line="204" w:lineRule="auto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6D4AA20E" w14:textId="77777777" w:rsidTr="0058778B">
        <w:trPr>
          <w:jc w:val="center"/>
        </w:trPr>
        <w:tc>
          <w:tcPr>
            <w:tcW w:w="844" w:type="dxa"/>
            <w:vAlign w:val="center"/>
          </w:tcPr>
          <w:p w14:paraId="47D0C3BC" w14:textId="77777777" w:rsidR="002766AD" w:rsidRPr="00A34FC5" w:rsidRDefault="002766AD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5328" w:type="dxa"/>
            <w:vAlign w:val="center"/>
          </w:tcPr>
          <w:p w14:paraId="2EF1E1DC" w14:textId="77777777" w:rsidR="002766AD" w:rsidRPr="001F40A8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دارای مقالات علمی- ترویجی مرتبط با رشته تحصیلی</w:t>
            </w:r>
          </w:p>
        </w:tc>
        <w:tc>
          <w:tcPr>
            <w:tcW w:w="1002" w:type="dxa"/>
            <w:vAlign w:val="center"/>
          </w:tcPr>
          <w:p w14:paraId="1072713E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116F1378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2A624CD9" w14:textId="77777777" w:rsidTr="0058778B">
        <w:trPr>
          <w:jc w:val="center"/>
        </w:trPr>
        <w:tc>
          <w:tcPr>
            <w:tcW w:w="844" w:type="dxa"/>
            <w:vAlign w:val="center"/>
          </w:tcPr>
          <w:p w14:paraId="6337ED84" w14:textId="77777777" w:rsidR="002766AD" w:rsidRPr="00A34FC5" w:rsidRDefault="002766AD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5328" w:type="dxa"/>
            <w:vAlign w:val="center"/>
          </w:tcPr>
          <w:p w14:paraId="739FD9A9" w14:textId="77777777" w:rsidR="002766AD" w:rsidRPr="001F40A8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دارای مقالات چاپ شده در کنفرانس</w:t>
            </w:r>
            <w:r>
              <w:rPr>
                <w:rFonts w:cs="B Mitra" w:hint="cs"/>
                <w:sz w:val="24"/>
                <w:szCs w:val="24"/>
                <w:rtl/>
              </w:rPr>
              <w:softHyphen/>
              <w:t>های معتبر (داخلی یا خارجی)</w:t>
            </w:r>
          </w:p>
        </w:tc>
        <w:tc>
          <w:tcPr>
            <w:tcW w:w="1002" w:type="dxa"/>
            <w:vAlign w:val="center"/>
          </w:tcPr>
          <w:p w14:paraId="566E1A22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58ED805D" w14:textId="77777777" w:rsidR="002766AD" w:rsidRPr="001F40A8" w:rsidRDefault="002766AD" w:rsidP="0058778B">
            <w:pPr>
              <w:spacing w:line="204" w:lineRule="auto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17DA7F84" w14:textId="77777777" w:rsidTr="0058778B">
        <w:trPr>
          <w:jc w:val="center"/>
        </w:trPr>
        <w:tc>
          <w:tcPr>
            <w:tcW w:w="844" w:type="dxa"/>
            <w:vAlign w:val="center"/>
          </w:tcPr>
          <w:p w14:paraId="182AEB3D" w14:textId="77777777" w:rsidR="002766AD" w:rsidRPr="009E23E9" w:rsidRDefault="002766AD" w:rsidP="0058778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14:paraId="418F44CC" w14:textId="77777777" w:rsidR="002766AD" w:rsidRPr="00A34FC5" w:rsidRDefault="002766AD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5328" w:type="dxa"/>
            <w:vAlign w:val="center"/>
          </w:tcPr>
          <w:p w14:paraId="304F2472" w14:textId="77777777" w:rsidR="002766AD" w:rsidRPr="001F40A8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دارای تألیف یا ترجمۀ کتاب مرتبط با رشته تحصیلی</w:t>
            </w:r>
          </w:p>
        </w:tc>
        <w:tc>
          <w:tcPr>
            <w:tcW w:w="1002" w:type="dxa"/>
            <w:vAlign w:val="center"/>
          </w:tcPr>
          <w:p w14:paraId="6735F730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1C58DB1C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17EE22DB" w14:textId="77777777" w:rsidTr="0058778B">
        <w:trPr>
          <w:jc w:val="center"/>
        </w:trPr>
        <w:tc>
          <w:tcPr>
            <w:tcW w:w="844" w:type="dxa"/>
            <w:vAlign w:val="center"/>
          </w:tcPr>
          <w:p w14:paraId="345AA33A" w14:textId="77777777" w:rsidR="002766AD" w:rsidRPr="009E23E9" w:rsidRDefault="002766AD" w:rsidP="0058778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14:paraId="1434AB5C" w14:textId="5399677F" w:rsidR="002766AD" w:rsidRPr="00A34FC5" w:rsidRDefault="007B3B3C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5328" w:type="dxa"/>
            <w:vAlign w:val="center"/>
          </w:tcPr>
          <w:p w14:paraId="439EA03E" w14:textId="77777777" w:rsidR="002766AD" w:rsidRPr="001F40A8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برگزیدگی در المپیادهای علمی-دانشجویی</w:t>
            </w:r>
          </w:p>
        </w:tc>
        <w:tc>
          <w:tcPr>
            <w:tcW w:w="1002" w:type="dxa"/>
            <w:vAlign w:val="center"/>
          </w:tcPr>
          <w:p w14:paraId="377650BA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5103C01E" w14:textId="77777777" w:rsidR="002766AD" w:rsidRPr="001F40A8" w:rsidRDefault="002766AD" w:rsidP="0058778B">
            <w:pPr>
              <w:spacing w:line="204" w:lineRule="auto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5A56F058" w14:textId="77777777" w:rsidTr="0058778B">
        <w:trPr>
          <w:jc w:val="center"/>
        </w:trPr>
        <w:tc>
          <w:tcPr>
            <w:tcW w:w="844" w:type="dxa"/>
            <w:vAlign w:val="center"/>
          </w:tcPr>
          <w:p w14:paraId="25BBEAE0" w14:textId="218E42E5" w:rsidR="002766AD" w:rsidRPr="00A34FC5" w:rsidRDefault="007B3B3C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5328" w:type="dxa"/>
            <w:vAlign w:val="center"/>
          </w:tcPr>
          <w:p w14:paraId="352E5982" w14:textId="77777777" w:rsidR="002766AD" w:rsidRPr="001F40A8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دارای مدرک زبان معتبر (تافل، آیلتس، تولیمو، </w:t>
            </w:r>
            <w:r w:rsidRPr="00325409">
              <w:rPr>
                <w:rFonts w:cs="B Mitra"/>
                <w:sz w:val="20"/>
                <w:szCs w:val="20"/>
              </w:rPr>
              <w:t>MSRT (MCHE)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002" w:type="dxa"/>
            <w:vAlign w:val="center"/>
          </w:tcPr>
          <w:p w14:paraId="4E2CAAAA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229C1ED1" w14:textId="77777777" w:rsidR="002766AD" w:rsidRPr="001F40A8" w:rsidRDefault="002766AD" w:rsidP="0058778B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2612DE31" w14:textId="77777777" w:rsidTr="0058778B">
        <w:trPr>
          <w:jc w:val="center"/>
        </w:trPr>
        <w:tc>
          <w:tcPr>
            <w:tcW w:w="844" w:type="dxa"/>
            <w:vAlign w:val="center"/>
          </w:tcPr>
          <w:p w14:paraId="544F578E" w14:textId="4B100D66" w:rsidR="002766AD" w:rsidRDefault="007B3B3C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5328" w:type="dxa"/>
            <w:vAlign w:val="center"/>
          </w:tcPr>
          <w:p w14:paraId="02DEB888" w14:textId="77777777" w:rsidR="002766AD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دارای سوابق تدریس</w:t>
            </w:r>
          </w:p>
        </w:tc>
        <w:tc>
          <w:tcPr>
            <w:tcW w:w="1002" w:type="dxa"/>
            <w:vAlign w:val="center"/>
          </w:tcPr>
          <w:p w14:paraId="3559F9FF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57D87525" w14:textId="77777777" w:rsidR="002766AD" w:rsidRPr="001F40A8" w:rsidRDefault="002766AD" w:rsidP="0058778B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3FC3CBC4" w14:textId="77777777" w:rsidTr="0058778B">
        <w:trPr>
          <w:jc w:val="center"/>
        </w:trPr>
        <w:tc>
          <w:tcPr>
            <w:tcW w:w="844" w:type="dxa"/>
            <w:vAlign w:val="center"/>
          </w:tcPr>
          <w:p w14:paraId="3CE2B7CC" w14:textId="16F40616" w:rsidR="002766AD" w:rsidRDefault="007B3B3C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5328" w:type="dxa"/>
            <w:vAlign w:val="center"/>
          </w:tcPr>
          <w:p w14:paraId="60B1D736" w14:textId="77777777" w:rsidR="002766AD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دارای سوابق تبلیغ</w:t>
            </w:r>
          </w:p>
        </w:tc>
        <w:tc>
          <w:tcPr>
            <w:tcW w:w="1002" w:type="dxa"/>
            <w:vAlign w:val="center"/>
          </w:tcPr>
          <w:p w14:paraId="219A251C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318E6BA1" w14:textId="77777777" w:rsidR="002766AD" w:rsidRPr="001F40A8" w:rsidRDefault="002766AD" w:rsidP="0058778B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66AD" w14:paraId="141089B5" w14:textId="77777777" w:rsidTr="0058778B">
        <w:trPr>
          <w:jc w:val="center"/>
        </w:trPr>
        <w:tc>
          <w:tcPr>
            <w:tcW w:w="844" w:type="dxa"/>
            <w:vAlign w:val="center"/>
          </w:tcPr>
          <w:p w14:paraId="556CF498" w14:textId="7948E4A8" w:rsidR="002766AD" w:rsidRDefault="007B3B3C" w:rsidP="005877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5328" w:type="dxa"/>
            <w:vAlign w:val="center"/>
          </w:tcPr>
          <w:p w14:paraId="4FF0559E" w14:textId="77777777" w:rsidR="002766AD" w:rsidRDefault="002766AD" w:rsidP="0058778B">
            <w:pPr>
              <w:ind w:lef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دارای سوابق تدریس در مناطق محروم و کمتر برخوردار</w:t>
            </w:r>
          </w:p>
        </w:tc>
        <w:tc>
          <w:tcPr>
            <w:tcW w:w="1002" w:type="dxa"/>
            <w:vAlign w:val="center"/>
          </w:tcPr>
          <w:p w14:paraId="5211658A" w14:textId="77777777" w:rsidR="002766AD" w:rsidRPr="001F40A8" w:rsidRDefault="002766AD" w:rsidP="0058778B">
            <w:pPr>
              <w:spacing w:before="120" w:after="120"/>
              <w:ind w:lef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7" w:type="dxa"/>
          </w:tcPr>
          <w:p w14:paraId="0071427E" w14:textId="77777777" w:rsidR="002766AD" w:rsidRPr="001F40A8" w:rsidRDefault="002766AD" w:rsidP="0058778B">
            <w:pPr>
              <w:spacing w:before="120" w:after="120"/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597FA57E" w14:textId="77777777" w:rsidR="002766AD" w:rsidRPr="008E61BE" w:rsidRDefault="002766AD" w:rsidP="002766AD">
      <w:pPr>
        <w:bidi w:val="0"/>
        <w:jc w:val="right"/>
        <w:rPr>
          <w:rFonts w:cs="B Titr"/>
          <w:sz w:val="3"/>
          <w:szCs w:val="3"/>
          <w:rtl/>
        </w:rPr>
      </w:pPr>
    </w:p>
    <w:p w14:paraId="10FCB5B8" w14:textId="77777777" w:rsidR="002766AD" w:rsidRDefault="002766AD" w:rsidP="002766AD">
      <w:pPr>
        <w:tabs>
          <w:tab w:val="left" w:pos="4676"/>
          <w:tab w:val="left" w:pos="7937"/>
        </w:tabs>
        <w:spacing w:before="120" w:after="0" w:line="240" w:lineRule="auto"/>
        <w:rPr>
          <w:rFonts w:cs="B Mitra"/>
          <w:b/>
          <w:bCs/>
          <w:sz w:val="24"/>
          <w:szCs w:val="24"/>
          <w:rtl/>
        </w:rPr>
      </w:pPr>
    </w:p>
    <w:p w14:paraId="3B398840" w14:textId="191ADAAB" w:rsidR="002766AD" w:rsidRDefault="002766AD" w:rsidP="002766AD">
      <w:pPr>
        <w:tabs>
          <w:tab w:val="left" w:pos="4676"/>
          <w:tab w:val="left" w:pos="7937"/>
        </w:tabs>
        <w:spacing w:before="120" w:after="0" w:line="240" w:lineRule="auto"/>
        <w:rPr>
          <w:rFonts w:cs="B Mitra"/>
          <w:b/>
          <w:bCs/>
          <w:sz w:val="4"/>
          <w:szCs w:val="4"/>
          <w:rtl/>
        </w:rPr>
      </w:pPr>
    </w:p>
    <w:p w14:paraId="3643A1D9" w14:textId="77777777" w:rsidR="00995258" w:rsidRPr="00170A18" w:rsidRDefault="00995258" w:rsidP="002766AD">
      <w:pPr>
        <w:tabs>
          <w:tab w:val="left" w:pos="4676"/>
          <w:tab w:val="left" w:pos="7937"/>
        </w:tabs>
        <w:spacing w:before="120" w:after="0" w:line="240" w:lineRule="auto"/>
        <w:rPr>
          <w:rFonts w:cs="B Mitra"/>
          <w:b/>
          <w:bCs/>
          <w:sz w:val="4"/>
          <w:szCs w:val="4"/>
          <w:rtl/>
        </w:rPr>
      </w:pPr>
    </w:p>
    <w:p w14:paraId="292CC54F" w14:textId="77777777" w:rsidR="002766AD" w:rsidRDefault="002766AD" w:rsidP="002766AD">
      <w:pPr>
        <w:tabs>
          <w:tab w:val="left" w:pos="4676"/>
          <w:tab w:val="left" w:pos="7937"/>
        </w:tabs>
        <w:spacing w:before="120" w:after="0" w:line="240" w:lineRule="auto"/>
        <w:rPr>
          <w:rFonts w:cs="B Mitra"/>
          <w:b/>
          <w:bCs/>
          <w:sz w:val="24"/>
          <w:szCs w:val="24"/>
          <w:rtl/>
        </w:rPr>
      </w:pPr>
      <w:r w:rsidRPr="001B5415">
        <w:rPr>
          <w:rFonts w:cs="B Mitra" w:hint="cs"/>
          <w:b/>
          <w:bCs/>
          <w:sz w:val="24"/>
          <w:szCs w:val="24"/>
          <w:rtl/>
        </w:rPr>
        <w:t>نام و نام خانوادگی:</w:t>
      </w:r>
      <w:r w:rsidRPr="001B5415">
        <w:rPr>
          <w:rFonts w:cs="B Mitra" w:hint="cs"/>
          <w:b/>
          <w:bCs/>
          <w:sz w:val="24"/>
          <w:szCs w:val="24"/>
          <w:rtl/>
        </w:rPr>
        <w:tab/>
        <w:t>تاریخ:</w:t>
      </w:r>
      <w:r w:rsidRPr="001B5415">
        <w:rPr>
          <w:rFonts w:cs="B Mitra" w:hint="cs"/>
          <w:b/>
          <w:bCs/>
          <w:sz w:val="24"/>
          <w:szCs w:val="24"/>
          <w:rtl/>
        </w:rPr>
        <w:tab/>
        <w:t>امضاء:</w:t>
      </w:r>
    </w:p>
    <w:sectPr w:rsidR="002766AD" w:rsidSect="00D612D7">
      <w:pgSz w:w="11906" w:h="16838"/>
      <w:pgMar w:top="1816" w:right="1134" w:bottom="851" w:left="1134" w:header="709" w:footer="622" w:gutter="0"/>
      <w:pgBorders w:offsetFrom="page">
        <w:top w:val="twistedLines2" w:sz="6" w:space="24" w:color="auto"/>
        <w:left w:val="twistedLines2" w:sz="6" w:space="24" w:color="auto"/>
        <w:bottom w:val="twistedLines2" w:sz="6" w:space="24" w:color="auto"/>
        <w:right w:val="twistedLines2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E1BF2" w14:textId="77777777" w:rsidR="00303FA3" w:rsidRDefault="00303FA3" w:rsidP="003D28B9">
      <w:pPr>
        <w:spacing w:after="0" w:line="240" w:lineRule="auto"/>
      </w:pPr>
      <w:r>
        <w:separator/>
      </w:r>
    </w:p>
  </w:endnote>
  <w:endnote w:type="continuationSeparator" w:id="0">
    <w:p w14:paraId="72213DB8" w14:textId="77777777" w:rsidR="00303FA3" w:rsidRDefault="00303FA3" w:rsidP="003D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32E1" w14:textId="07C2A899" w:rsidR="00726A38" w:rsidRPr="007A73AA" w:rsidRDefault="007A73AA" w:rsidP="00C47209">
    <w:pPr>
      <w:tabs>
        <w:tab w:val="center" w:pos="4818"/>
        <w:tab w:val="left" w:pos="6944"/>
      </w:tabs>
      <w:spacing w:after="0" w:line="240" w:lineRule="auto"/>
      <w:ind w:right="-284" w:firstLine="437"/>
      <w:rPr>
        <w:rFonts w:cs="B Lotus"/>
        <w:sz w:val="8"/>
        <w:szCs w:val="8"/>
        <w:rtl/>
      </w:rPr>
    </w:pPr>
    <w:r>
      <w:rPr>
        <w:rFonts w:cs="B Mitra" w:hint="cs"/>
        <w:sz w:val="24"/>
        <w:szCs w:val="24"/>
        <w:rtl/>
      </w:rPr>
      <w:tab/>
    </w:r>
    <w:r w:rsidR="00942833" w:rsidRPr="00726A38">
      <w:rPr>
        <w:rFonts w:cs="B Mitra" w:hint="cs"/>
        <w:sz w:val="24"/>
        <w:szCs w:val="24"/>
        <w:rtl/>
      </w:rPr>
      <w:t xml:space="preserve">صفحه </w:t>
    </w:r>
    <w:r w:rsidR="00942833" w:rsidRPr="00726A38">
      <w:rPr>
        <w:rFonts w:cs="B Mitra"/>
        <w:sz w:val="24"/>
        <w:szCs w:val="24"/>
        <w:rtl/>
      </w:rPr>
      <w:fldChar w:fldCharType="begin"/>
    </w:r>
    <w:r w:rsidR="00942833" w:rsidRPr="00726A38">
      <w:rPr>
        <w:rFonts w:cs="B Mitra"/>
        <w:sz w:val="24"/>
        <w:szCs w:val="24"/>
        <w:rtl/>
      </w:rPr>
      <w:instrText xml:space="preserve"> </w:instrText>
    </w:r>
    <w:r w:rsidR="00942833" w:rsidRPr="00726A38">
      <w:rPr>
        <w:rFonts w:cs="B Mitra" w:hint="cs"/>
        <w:sz w:val="24"/>
        <w:szCs w:val="24"/>
      </w:rPr>
      <w:instrText>PAGE   \* MERGEFORMAT</w:instrText>
    </w:r>
    <w:r w:rsidR="00942833" w:rsidRPr="00726A38">
      <w:rPr>
        <w:rFonts w:cs="B Mitra"/>
        <w:sz w:val="24"/>
        <w:szCs w:val="24"/>
        <w:rtl/>
      </w:rPr>
      <w:instrText xml:space="preserve"> </w:instrText>
    </w:r>
    <w:r w:rsidR="00942833" w:rsidRPr="00726A38">
      <w:rPr>
        <w:rFonts w:cs="B Mitra"/>
        <w:sz w:val="24"/>
        <w:szCs w:val="24"/>
        <w:rtl/>
      </w:rPr>
      <w:fldChar w:fldCharType="separate"/>
    </w:r>
    <w:r w:rsidR="0067258F">
      <w:rPr>
        <w:rFonts w:cs="B Mitra"/>
        <w:noProof/>
        <w:sz w:val="24"/>
        <w:szCs w:val="24"/>
        <w:rtl/>
      </w:rPr>
      <w:t>1</w:t>
    </w:r>
    <w:r w:rsidR="00942833" w:rsidRPr="00726A38">
      <w:rPr>
        <w:rFonts w:cs="B Mitra"/>
        <w:sz w:val="24"/>
        <w:szCs w:val="24"/>
        <w:rtl/>
      </w:rPr>
      <w:fldChar w:fldCharType="end"/>
    </w:r>
    <w:r w:rsidR="00942833" w:rsidRPr="00726A38">
      <w:rPr>
        <w:rFonts w:cs="B Mitra" w:hint="cs"/>
        <w:sz w:val="24"/>
        <w:szCs w:val="24"/>
        <w:rtl/>
      </w:rPr>
      <w:t xml:space="preserve"> از </w:t>
    </w:r>
    <w:r w:rsidR="00942833" w:rsidRPr="00726A38">
      <w:rPr>
        <w:rFonts w:cs="B Mitra"/>
        <w:sz w:val="24"/>
        <w:szCs w:val="24"/>
        <w:rtl/>
      </w:rPr>
      <w:fldChar w:fldCharType="begin"/>
    </w:r>
    <w:r w:rsidR="00942833" w:rsidRPr="00726A38">
      <w:rPr>
        <w:rFonts w:cs="B Mitra"/>
        <w:sz w:val="24"/>
        <w:szCs w:val="24"/>
        <w:rtl/>
      </w:rPr>
      <w:instrText xml:space="preserve"> </w:instrText>
    </w:r>
    <w:r w:rsidR="00942833" w:rsidRPr="00726A38">
      <w:rPr>
        <w:rFonts w:cs="B Mitra" w:hint="cs"/>
        <w:sz w:val="24"/>
        <w:szCs w:val="24"/>
      </w:rPr>
      <w:instrText>NUMPAGES   \* MERGEFORMAT</w:instrText>
    </w:r>
    <w:r w:rsidR="00942833" w:rsidRPr="00726A38">
      <w:rPr>
        <w:rFonts w:cs="B Mitra"/>
        <w:sz w:val="24"/>
        <w:szCs w:val="24"/>
        <w:rtl/>
      </w:rPr>
      <w:instrText xml:space="preserve"> </w:instrText>
    </w:r>
    <w:r w:rsidR="00942833" w:rsidRPr="00726A38">
      <w:rPr>
        <w:rFonts w:cs="B Mitra"/>
        <w:sz w:val="24"/>
        <w:szCs w:val="24"/>
        <w:rtl/>
      </w:rPr>
      <w:fldChar w:fldCharType="separate"/>
    </w:r>
    <w:r w:rsidR="0067258F">
      <w:rPr>
        <w:rFonts w:cs="B Mitra"/>
        <w:noProof/>
        <w:sz w:val="24"/>
        <w:szCs w:val="24"/>
        <w:rtl/>
      </w:rPr>
      <w:t>4</w:t>
    </w:r>
    <w:r w:rsidR="00942833" w:rsidRPr="00726A38">
      <w:rPr>
        <w:rFonts w:cs="B Mitra"/>
        <w:sz w:val="24"/>
        <w:szCs w:val="24"/>
        <w:rtl/>
      </w:rPr>
      <w:fldChar w:fldCharType="end"/>
    </w:r>
    <w:r>
      <w:rPr>
        <w:rFonts w:cs="B Mitra" w:hint="cs"/>
        <w:sz w:val="24"/>
        <w:szCs w:val="24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D2CF" w14:textId="77777777" w:rsidR="00303FA3" w:rsidRDefault="00303FA3" w:rsidP="003D28B9">
      <w:pPr>
        <w:spacing w:after="0" w:line="240" w:lineRule="auto"/>
      </w:pPr>
      <w:r>
        <w:separator/>
      </w:r>
    </w:p>
  </w:footnote>
  <w:footnote w:type="continuationSeparator" w:id="0">
    <w:p w14:paraId="4CF6C752" w14:textId="77777777" w:rsidR="00303FA3" w:rsidRDefault="00303FA3" w:rsidP="003D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9CEA" w14:textId="77777777" w:rsidR="003D28B9" w:rsidRDefault="003D28B9">
    <w:pPr>
      <w:pStyle w:val="Header"/>
    </w:pPr>
    <w:r>
      <w:rPr>
        <w:rFonts w:hint="cs"/>
        <w:noProof/>
        <w:lang w:bidi="ar-SA"/>
      </w:rPr>
      <w:drawing>
        <wp:anchor distT="0" distB="0" distL="114300" distR="114300" simplePos="0" relativeHeight="251658240" behindDoc="0" locked="0" layoutInCell="1" allowOverlap="1" wp14:anchorId="29F880CC" wp14:editId="3D71EB93">
          <wp:simplePos x="0" y="0"/>
          <wp:positionH relativeFrom="column">
            <wp:posOffset>5667680</wp:posOffset>
          </wp:positionH>
          <wp:positionV relativeFrom="paragraph">
            <wp:posOffset>-49530</wp:posOffset>
          </wp:positionV>
          <wp:extent cx="685800" cy="914400"/>
          <wp:effectExtent l="0" t="0" r="0" b="0"/>
          <wp:wrapNone/>
          <wp:docPr id="1" name="Picture 1" descr="D:\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d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E78"/>
    <w:multiLevelType w:val="hybridMultilevel"/>
    <w:tmpl w:val="B6D0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24CC"/>
    <w:multiLevelType w:val="hybridMultilevel"/>
    <w:tmpl w:val="B6D0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5262"/>
    <w:multiLevelType w:val="hybridMultilevel"/>
    <w:tmpl w:val="2A00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0A66"/>
    <w:multiLevelType w:val="hybridMultilevel"/>
    <w:tmpl w:val="CBA2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3008"/>
    <w:multiLevelType w:val="hybridMultilevel"/>
    <w:tmpl w:val="88245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75546"/>
    <w:multiLevelType w:val="hybridMultilevel"/>
    <w:tmpl w:val="4AFC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DC"/>
    <w:rsid w:val="00024AF0"/>
    <w:rsid w:val="0005403E"/>
    <w:rsid w:val="000618B7"/>
    <w:rsid w:val="00082076"/>
    <w:rsid w:val="00083E19"/>
    <w:rsid w:val="00091AD5"/>
    <w:rsid w:val="00095C4A"/>
    <w:rsid w:val="000C0A2D"/>
    <w:rsid w:val="000C0DFB"/>
    <w:rsid w:val="000C6E86"/>
    <w:rsid w:val="000D4F94"/>
    <w:rsid w:val="001164C4"/>
    <w:rsid w:val="00117316"/>
    <w:rsid w:val="00136F57"/>
    <w:rsid w:val="001412E2"/>
    <w:rsid w:val="001444C0"/>
    <w:rsid w:val="001444F9"/>
    <w:rsid w:val="00162D9E"/>
    <w:rsid w:val="00170A18"/>
    <w:rsid w:val="0019069C"/>
    <w:rsid w:val="001B018B"/>
    <w:rsid w:val="001B5415"/>
    <w:rsid w:val="001C3FF6"/>
    <w:rsid w:val="001D1FD3"/>
    <w:rsid w:val="00221505"/>
    <w:rsid w:val="00241BDA"/>
    <w:rsid w:val="00243691"/>
    <w:rsid w:val="00263A25"/>
    <w:rsid w:val="00272B4F"/>
    <w:rsid w:val="002766AD"/>
    <w:rsid w:val="002B595A"/>
    <w:rsid w:val="002F7D03"/>
    <w:rsid w:val="00303FA3"/>
    <w:rsid w:val="00325409"/>
    <w:rsid w:val="00330528"/>
    <w:rsid w:val="00334128"/>
    <w:rsid w:val="00335437"/>
    <w:rsid w:val="00355539"/>
    <w:rsid w:val="00377095"/>
    <w:rsid w:val="0038226B"/>
    <w:rsid w:val="003C164A"/>
    <w:rsid w:val="003D28B9"/>
    <w:rsid w:val="003D6386"/>
    <w:rsid w:val="003F0E7C"/>
    <w:rsid w:val="0040359D"/>
    <w:rsid w:val="00404858"/>
    <w:rsid w:val="004552AA"/>
    <w:rsid w:val="004A645C"/>
    <w:rsid w:val="004F024D"/>
    <w:rsid w:val="005016FE"/>
    <w:rsid w:val="00505D3B"/>
    <w:rsid w:val="005438E7"/>
    <w:rsid w:val="00556B08"/>
    <w:rsid w:val="005840EF"/>
    <w:rsid w:val="005A7318"/>
    <w:rsid w:val="005B792D"/>
    <w:rsid w:val="005B7DF8"/>
    <w:rsid w:val="005F00E6"/>
    <w:rsid w:val="00606698"/>
    <w:rsid w:val="006145F1"/>
    <w:rsid w:val="0064065A"/>
    <w:rsid w:val="00644EFF"/>
    <w:rsid w:val="00653E91"/>
    <w:rsid w:val="0066515D"/>
    <w:rsid w:val="00667EDC"/>
    <w:rsid w:val="0067258F"/>
    <w:rsid w:val="00684EFF"/>
    <w:rsid w:val="006A2A92"/>
    <w:rsid w:val="006A53D3"/>
    <w:rsid w:val="006A7349"/>
    <w:rsid w:val="006B62E0"/>
    <w:rsid w:val="006D5CF9"/>
    <w:rsid w:val="006F5FAD"/>
    <w:rsid w:val="00726A38"/>
    <w:rsid w:val="007345A3"/>
    <w:rsid w:val="00740509"/>
    <w:rsid w:val="007601F1"/>
    <w:rsid w:val="00791B57"/>
    <w:rsid w:val="00794756"/>
    <w:rsid w:val="007A73AA"/>
    <w:rsid w:val="007B3B3C"/>
    <w:rsid w:val="007E473C"/>
    <w:rsid w:val="007E4FF0"/>
    <w:rsid w:val="0081741D"/>
    <w:rsid w:val="00827C38"/>
    <w:rsid w:val="00856A02"/>
    <w:rsid w:val="008671A8"/>
    <w:rsid w:val="008E5E7D"/>
    <w:rsid w:val="00942833"/>
    <w:rsid w:val="00967B8C"/>
    <w:rsid w:val="00972E4A"/>
    <w:rsid w:val="0097618B"/>
    <w:rsid w:val="009921D5"/>
    <w:rsid w:val="00995258"/>
    <w:rsid w:val="009D5D8E"/>
    <w:rsid w:val="009D720A"/>
    <w:rsid w:val="00A21EC2"/>
    <w:rsid w:val="00A36CF5"/>
    <w:rsid w:val="00A529AB"/>
    <w:rsid w:val="00A96CC7"/>
    <w:rsid w:val="00B02AB7"/>
    <w:rsid w:val="00B33977"/>
    <w:rsid w:val="00B746FC"/>
    <w:rsid w:val="00B97BA2"/>
    <w:rsid w:val="00BF09CB"/>
    <w:rsid w:val="00C2762F"/>
    <w:rsid w:val="00C4388E"/>
    <w:rsid w:val="00C47209"/>
    <w:rsid w:val="00C4735F"/>
    <w:rsid w:val="00C658FD"/>
    <w:rsid w:val="00C8339D"/>
    <w:rsid w:val="00C87FBC"/>
    <w:rsid w:val="00C91225"/>
    <w:rsid w:val="00CC7C83"/>
    <w:rsid w:val="00CD5805"/>
    <w:rsid w:val="00CE42BF"/>
    <w:rsid w:val="00CE4DBF"/>
    <w:rsid w:val="00CE54FA"/>
    <w:rsid w:val="00CE619F"/>
    <w:rsid w:val="00D033C5"/>
    <w:rsid w:val="00D17520"/>
    <w:rsid w:val="00D22238"/>
    <w:rsid w:val="00D336A6"/>
    <w:rsid w:val="00D612D7"/>
    <w:rsid w:val="00D64579"/>
    <w:rsid w:val="00D811AA"/>
    <w:rsid w:val="00D974B3"/>
    <w:rsid w:val="00DA6548"/>
    <w:rsid w:val="00DF0D18"/>
    <w:rsid w:val="00DF4F65"/>
    <w:rsid w:val="00E21BA3"/>
    <w:rsid w:val="00E221DC"/>
    <w:rsid w:val="00E32BC7"/>
    <w:rsid w:val="00E36622"/>
    <w:rsid w:val="00E576A7"/>
    <w:rsid w:val="00E72896"/>
    <w:rsid w:val="00E96C1D"/>
    <w:rsid w:val="00EA4840"/>
    <w:rsid w:val="00EA7BE3"/>
    <w:rsid w:val="00EC18BC"/>
    <w:rsid w:val="00EC4326"/>
    <w:rsid w:val="00EF005F"/>
    <w:rsid w:val="00EF62B6"/>
    <w:rsid w:val="00F04858"/>
    <w:rsid w:val="00F11FFD"/>
    <w:rsid w:val="00F15537"/>
    <w:rsid w:val="00F342F3"/>
    <w:rsid w:val="00F52B6A"/>
    <w:rsid w:val="00F55D47"/>
    <w:rsid w:val="00F859C7"/>
    <w:rsid w:val="00F90708"/>
    <w:rsid w:val="00FD41DC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C235"/>
  <w15:docId w15:val="{BEAC9855-64DB-4A03-A439-AF49F3D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8B9"/>
  </w:style>
  <w:style w:type="paragraph" w:styleId="Footer">
    <w:name w:val="footer"/>
    <w:basedOn w:val="Normal"/>
    <w:link w:val="FooterChar"/>
    <w:uiPriority w:val="99"/>
    <w:unhideWhenUsed/>
    <w:rsid w:val="003D2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8B9"/>
  </w:style>
  <w:style w:type="table" w:styleId="TableGrid">
    <w:name w:val="Table Grid"/>
    <w:basedOn w:val="TableNormal"/>
    <w:uiPriority w:val="59"/>
    <w:rsid w:val="008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Yazdani</dc:creator>
  <cp:lastModifiedBy>علی حسینعلی پور</cp:lastModifiedBy>
  <cp:revision>47</cp:revision>
  <cp:lastPrinted>2024-06-02T03:37:00Z</cp:lastPrinted>
  <dcterms:created xsi:type="dcterms:W3CDTF">2019-05-25T07:26:00Z</dcterms:created>
  <dcterms:modified xsi:type="dcterms:W3CDTF">2024-06-02T03:37:00Z</dcterms:modified>
</cp:coreProperties>
</file>